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9CCD6" w14:textId="0B3951B3" w:rsidR="003F5B92" w:rsidRDefault="003F5B92" w:rsidP="00361343">
      <w:pPr>
        <w:shd w:val="clear" w:color="auto" w:fill="FFFFFF"/>
        <w:spacing w:after="161" w:line="240" w:lineRule="auto"/>
        <w:outlineLvl w:val="0"/>
        <w:rPr>
          <w:rFonts w:ascii="Roboto" w:eastAsia="Times New Roman" w:hAnsi="Roboto" w:cs="Times New Roman"/>
          <w:b/>
          <w:bCs/>
          <w:color w:val="575656"/>
          <w:spacing w:val="15"/>
          <w:kern w:val="36"/>
          <w:sz w:val="34"/>
          <w:szCs w:val="34"/>
          <w:lang w:eastAsia="pl-PL"/>
        </w:rPr>
      </w:pPr>
      <w:r>
        <w:rPr>
          <w:rFonts w:ascii="Roboto" w:eastAsia="Times New Roman" w:hAnsi="Roboto" w:cs="Times New Roman"/>
          <w:b/>
          <w:bCs/>
          <w:noProof/>
          <w:color w:val="575656"/>
          <w:spacing w:val="15"/>
          <w:kern w:val="36"/>
          <w:sz w:val="34"/>
          <w:szCs w:val="34"/>
          <w:lang w:eastAsia="pl-PL"/>
        </w:rPr>
        <mc:AlternateContent>
          <mc:Choice Requires="wps">
            <w:drawing>
              <wp:anchor distT="0" distB="0" distL="114300" distR="114300" simplePos="0" relativeHeight="251659264" behindDoc="0" locked="0" layoutInCell="1" allowOverlap="1" wp14:anchorId="30FFF8F9" wp14:editId="74F11505">
                <wp:simplePos x="0" y="0"/>
                <wp:positionH relativeFrom="margin">
                  <wp:posOffset>-236855</wp:posOffset>
                </wp:positionH>
                <wp:positionV relativeFrom="paragraph">
                  <wp:posOffset>-213995</wp:posOffset>
                </wp:positionV>
                <wp:extent cx="5989320" cy="1082040"/>
                <wp:effectExtent l="0" t="0" r="11430" b="22860"/>
                <wp:wrapNone/>
                <wp:docPr id="1" name="Prostokąt 1"/>
                <wp:cNvGraphicFramePr/>
                <a:graphic xmlns:a="http://schemas.openxmlformats.org/drawingml/2006/main">
                  <a:graphicData uri="http://schemas.microsoft.com/office/word/2010/wordprocessingShape">
                    <wps:wsp>
                      <wps:cNvSpPr/>
                      <wps:spPr>
                        <a:xfrm>
                          <a:off x="0" y="0"/>
                          <a:ext cx="5989320" cy="108204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F30F9EE" w14:textId="2399BA18" w:rsidR="003F5B92" w:rsidRPr="003F5B92" w:rsidRDefault="003F5B92" w:rsidP="003F5B92">
                            <w:pPr>
                              <w:jc w:val="center"/>
                              <w:rPr>
                                <w:sz w:val="40"/>
                                <w:szCs w:val="40"/>
                              </w:rPr>
                            </w:pPr>
                            <w:r w:rsidRPr="003F5B92">
                              <w:rPr>
                                <w:sz w:val="40"/>
                                <w:szCs w:val="40"/>
                              </w:rPr>
                              <w:t xml:space="preserve">Dzień  dobry </w:t>
                            </w:r>
                            <w:r w:rsidRPr="003F5B92">
                              <w:rPr>
                                <mc:AlternateContent>
                                  <mc:Choice Requires="w16s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r w:rsidRPr="003F5B92">
                              <w:rPr>
                                <w:sz w:val="40"/>
                                <w:szCs w:val="40"/>
                              </w:rPr>
                              <w:t xml:space="preserve"> </w:t>
                            </w:r>
                          </w:p>
                          <w:p w14:paraId="5B84F2B9" w14:textId="49D6E30A" w:rsidR="003F5B92" w:rsidRPr="003F5B92" w:rsidRDefault="003F5B92" w:rsidP="003F5B92">
                            <w:pPr>
                              <w:jc w:val="center"/>
                              <w:rPr>
                                <w:sz w:val="40"/>
                                <w:szCs w:val="40"/>
                              </w:rPr>
                            </w:pPr>
                            <w:r w:rsidRPr="003F5B92">
                              <w:rPr>
                                <w:sz w:val="40"/>
                                <w:szCs w:val="40"/>
                              </w:rPr>
                              <w:t xml:space="preserve">Dzień pustej klasy – w czasie izolacji ( ale w terenie)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FF8F9" id="Prostokąt 1" o:spid="_x0000_s1026" style="position:absolute;margin-left:-18.65pt;margin-top:-16.85pt;width:471.6pt;height:8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ybaQIAACMFAAAOAAAAZHJzL2Uyb0RvYy54bWysVM1OGzEQvlfqO1i+l01SaCFigyIQVSUE&#10;UaHi7HhtssL2uPYku+m9b9YH69j7A6JIrapevJ6d/2++8elZaw3bqRBrcCWfHkw4U05CVbuHkn+9&#10;u3x3zFlE4SphwKmS71XkZ4u3b04bP1cz2ICpVGAUxMV540u+QfTzoohyo6yIB+CVI6WGYAWSGB6K&#10;KoiGoltTzCaTD0UDofIBpIqR/l50Sr7I8bVWEm+0jgqZKTnVhvkM+Vyns1icivlDEH5Ty74M8Q9V&#10;WFE7SjqGuhAo2DbUv4WytQwQQeOBBFuA1rVUuQfqZjp50c3tRniVeyFwoh9hiv8vrLzerQKrK5od&#10;Z05YGtGKCkR4/PkD2TTh0/g4J7Nbvwq9FOmamm11sOlLbbA2Y7ofMVUtMkk/j06OT97PCHpJuunk&#10;eDY5zKgXT+4+RPykwLJ0KXmgoWUsxe4qIqUk08GEhFROV0C+4d6oVINxX5SmRijlNHtnCqlzE9hO&#10;0PCFlMphbojiZevkpmtjRsfZnx17++SqMr1G57/IOnrkzOBwdLa1g/Ba9upxKFl39gMCXd8JAmzX&#10;bT+YNVR7GmeAjufRy8uaML0SEVciELFpDrSseEOHNtCUHPobZxsI31/7n+yJb6TlrKFFKXn8thVB&#10;cWY+O2LiyfSQJsowC4dHH9Osw3PN+rnGbe050DiIbVRdviZ7NMNVB7D3tNPLlJVUwknKXXKJYRDO&#10;sVtgehWkWi6zGW2TF3jlbr0cCJA4c9fei+B7YiFx8hqGpRLzF/zqbNNoHCy3CLrO5EsQd7j20NMm&#10;Zk72r0Za9edytnp62xa/AAAA//8DAFBLAwQUAAYACAAAACEAPkS7Ud8AAAALAQAADwAAAGRycy9k&#10;b3ducmV2LnhtbEyPwU7DMAyG70i8Q2QkblsK1VZWmk6AxAEQh2XbPWtMW5E4VZNt5e3xTnCz5U+/&#10;v79aT96JE46xD6Tgbp6BQGqC7alVsNu+zh5AxGTIGhcIFfxghHV9fVWZ0oYzbfCkUys4hGJpFHQp&#10;DaWUsenQmzgPAxLfvsLoTeJ1bKUdzZnDvZP3WbaU3vTEHzoz4EuHzbc+egULjTo9x2yz//wotsNO&#10;uzf5vlfq9mZ6egSRcEp/MFz0WR1qdjqEI9konIJZXuSMXoa8AMHEKlusQBwYzZcFyLqS/zvUvwAA&#10;AP//AwBQSwECLQAUAAYACAAAACEAtoM4kv4AAADhAQAAEwAAAAAAAAAAAAAAAAAAAAAAW0NvbnRl&#10;bnRfVHlwZXNdLnhtbFBLAQItABQABgAIAAAAIQA4/SH/1gAAAJQBAAALAAAAAAAAAAAAAAAAAC8B&#10;AABfcmVscy8ucmVsc1BLAQItABQABgAIAAAAIQCtjYybaQIAACMFAAAOAAAAAAAAAAAAAAAAAC4C&#10;AABkcnMvZTJvRG9jLnhtbFBLAQItABQABgAIAAAAIQA+RLtR3wAAAAsBAAAPAAAAAAAAAAAAAAAA&#10;AMMEAABkcnMvZG93bnJldi54bWxQSwUGAAAAAAQABADzAAAAzwUAAAAA&#10;" fillcolor="#82a0d7 [2164]" strokecolor="#4472c4 [3204]" strokeweight=".5pt">
                <v:fill color2="#678ccf [2612]" rotate="t" colors="0 #a8b7df;.5 #9aabd9;1 #879ed7" focus="100%" type="gradient">
                  <o:fill v:ext="view" type="gradientUnscaled"/>
                </v:fill>
                <v:textbox>
                  <w:txbxContent>
                    <w:p w14:paraId="5F30F9EE" w14:textId="2399BA18" w:rsidR="003F5B92" w:rsidRPr="003F5B92" w:rsidRDefault="003F5B92" w:rsidP="003F5B92">
                      <w:pPr>
                        <w:jc w:val="center"/>
                        <w:rPr>
                          <w:sz w:val="40"/>
                          <w:szCs w:val="40"/>
                        </w:rPr>
                      </w:pPr>
                      <w:r w:rsidRPr="003F5B92">
                        <w:rPr>
                          <w:sz w:val="40"/>
                          <w:szCs w:val="40"/>
                        </w:rPr>
                        <w:t xml:space="preserve">Dzień  dobry </w:t>
                      </w:r>
                      <w:r w:rsidRPr="003F5B92">
                        <w:rPr>
                          <mc:AlternateContent>
                            <mc:Choice Requires="w16s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r w:rsidRPr="003F5B92">
                        <w:rPr>
                          <w:sz w:val="40"/>
                          <w:szCs w:val="40"/>
                        </w:rPr>
                        <w:t xml:space="preserve"> </w:t>
                      </w:r>
                    </w:p>
                    <w:p w14:paraId="5B84F2B9" w14:textId="49D6E30A" w:rsidR="003F5B92" w:rsidRPr="003F5B92" w:rsidRDefault="003F5B92" w:rsidP="003F5B92">
                      <w:pPr>
                        <w:jc w:val="center"/>
                        <w:rPr>
                          <w:sz w:val="40"/>
                          <w:szCs w:val="40"/>
                        </w:rPr>
                      </w:pPr>
                      <w:r w:rsidRPr="003F5B92">
                        <w:rPr>
                          <w:sz w:val="40"/>
                          <w:szCs w:val="40"/>
                        </w:rPr>
                        <w:t xml:space="preserve">Dzień pustej klasy – w czasie izolacji ( ale w terenie) </w:t>
                      </w:r>
                    </w:p>
                  </w:txbxContent>
                </v:textbox>
                <w10:wrap anchorx="margin"/>
              </v:rect>
            </w:pict>
          </mc:Fallback>
        </mc:AlternateContent>
      </w:r>
    </w:p>
    <w:p w14:paraId="72E6ABA0" w14:textId="77777777" w:rsidR="003F5B92" w:rsidRDefault="003F5B92" w:rsidP="00361343">
      <w:pPr>
        <w:shd w:val="clear" w:color="auto" w:fill="FFFFFF"/>
        <w:spacing w:after="161" w:line="240" w:lineRule="auto"/>
        <w:outlineLvl w:val="0"/>
        <w:rPr>
          <w:rFonts w:ascii="Roboto" w:eastAsia="Times New Roman" w:hAnsi="Roboto" w:cs="Times New Roman"/>
          <w:b/>
          <w:bCs/>
          <w:color w:val="575656"/>
          <w:spacing w:val="15"/>
          <w:kern w:val="36"/>
          <w:sz w:val="34"/>
          <w:szCs w:val="34"/>
          <w:lang w:eastAsia="pl-PL"/>
        </w:rPr>
      </w:pPr>
    </w:p>
    <w:p w14:paraId="731E2FD2" w14:textId="2339EADF" w:rsidR="003F5B92" w:rsidRPr="00ED528A" w:rsidRDefault="00ED528A" w:rsidP="003F5B92">
      <w:pPr>
        <w:shd w:val="clear" w:color="auto" w:fill="FFFFFF"/>
        <w:spacing w:after="161" w:line="240" w:lineRule="auto"/>
        <w:jc w:val="center"/>
        <w:outlineLvl w:val="0"/>
        <w:rPr>
          <w:rFonts w:ascii="Palatino Linotype" w:eastAsia="Times New Roman" w:hAnsi="Palatino Linotype" w:cs="Times New Roman"/>
          <w:spacing w:val="15"/>
          <w:kern w:val="36"/>
          <w:sz w:val="34"/>
          <w:szCs w:val="34"/>
          <w:lang w:eastAsia="pl-PL"/>
        </w:rPr>
      </w:pPr>
      <w:r w:rsidRPr="00ED528A">
        <w:rPr>
          <w:rFonts w:ascii="Palatino Linotype" w:eastAsia="Times New Roman" w:hAnsi="Palatino Linotype" w:cs="Times New Roman"/>
          <w:noProof/>
          <w:spacing w:val="15"/>
          <w:kern w:val="36"/>
          <w:sz w:val="34"/>
          <w:szCs w:val="34"/>
          <w:highlight w:val="cyan"/>
          <w:lang w:eastAsia="pl-PL"/>
        </w:rPr>
        <mc:AlternateContent>
          <mc:Choice Requires="wps">
            <w:drawing>
              <wp:anchor distT="0" distB="0" distL="114300" distR="114300" simplePos="0" relativeHeight="251660288" behindDoc="0" locked="0" layoutInCell="1" allowOverlap="1" wp14:anchorId="21E9687A" wp14:editId="7CFBC48B">
                <wp:simplePos x="0" y="0"/>
                <wp:positionH relativeFrom="column">
                  <wp:posOffset>5051425</wp:posOffset>
                </wp:positionH>
                <wp:positionV relativeFrom="paragraph">
                  <wp:posOffset>67945</wp:posOffset>
                </wp:positionV>
                <wp:extent cx="914400" cy="9144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2149D1" w14:textId="29A45801" w:rsidR="003F5B92" w:rsidRDefault="00ED528A" w:rsidP="003F5B92">
                            <w:pPr>
                              <w:jc w:val="center"/>
                            </w:pPr>
                            <w:r>
                              <w:rPr>
                                <w:noProof/>
                              </w:rPr>
                              <w:drawing>
                                <wp:inline distT="0" distB="0" distL="0" distR="0" wp14:anchorId="20D0F38F" wp14:editId="1BC65AAA">
                                  <wp:extent cx="763067" cy="870419"/>
                                  <wp:effectExtent l="0" t="0" r="0" b="6350"/>
                                  <wp:docPr id="4" name="Obraz 4" descr="Buźka Emotikon Deszcz - Darmowa grafika wektorowa n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źka Emotikon Deszcz - Darmowa grafika wektorowa na Pixab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347" cy="898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9687A" id="Prostokąt 2" o:spid="_x0000_s1027" style="position:absolute;left:0;text-align:left;margin-left:397.75pt;margin-top:5.3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cjagIAACQFAAAOAAAAZHJzL2Uyb0RvYy54bWysVM1uEzEQviPxDpbvdJOoFIi6qaJURUhV&#10;G9Ginh2vnaxqe4w9yW6482Y8GGPvZlNKTojL7tjzffM/vrxqrWE7FWINruTjsxFnykmoarcu+bfH&#10;m3cfOYsoXCUMOFXyvYr8avb2zWXjp2oCGzCVCoyMuDhtfMk3iH5aFFFulBXxDLxypNQQrEA6hnVR&#10;BdGQdWuKyWh0UTQQKh9Aqhjp9rpT8lm2r7WSeK91VMhMySk2zN+Qv6v0LWaXYroOwm9q2Ych/iEK&#10;K2pHTgdT1wIF24b6L1O2lgEiaDyTYAvQupYq50DZjEevsnnYCK9yLlSc6Icyxf9nVt7tloHVVckn&#10;nDlhqUVLChDh+ddPZJNUn8bHKcEe/DL0p0hiSrbVwaY/pcHaXNP9UFPVIpN0+Wl8fj6iyktS9TJZ&#10;KY5kHyJ+VmBZEkoeqGW5kmJ3G7GDHiDES8F07rOEe6NSBMZ9VZrSIIeTzM4DpBYmsJ2g1gsplcOL&#10;lA65zuhE07UxA3F8imhw3JN6bKKpPFgDcXSK+KfHgZG9gsOBbGsH4ZSB6nnw3OEP2Xc5p/SxXbW5&#10;dxmZblZQ7amfAbpBj17e1FTWWxFxKQJNNnWCthXv6aMNNCWHXuJsA+HHqfuEp4EjLWcNbUrJ4/et&#10;CIoz88XRKOau0mrlw/n7DxPyEV5qVi81bmsXQB0Z07vgZRYTHs1B1AHsEy31PHkllXCSfJdcYjgc&#10;FthtMD0LUs3nGUbr5AXeugcvk/FU5zQ2j+2TCL6fLaShvIPDVonpqxHrsInpYL5F0HWev2Nd+w7Q&#10;KuYx6p+NtOsvzxl1fNxmvwEAAP//AwBQSwMEFAAGAAgAAAAhAD3Y1pzeAAAACgEAAA8AAABkcnMv&#10;ZG93bnJldi54bWxMj8FOwzAQRO9I/QdrK3GjTilpSIhTFVDptbQFrm68JBHxOoqdNvw9ywmOO/M0&#10;O5OvRtuKM/a+caRgPotAIJXONFQpOB42N/cgfNBkdOsIFXyjh1Uxucp1ZtyFXvG8D5XgEPKZVlCH&#10;0GVS+rJGq/3MdUjsfbre6sBnX0nT6wuH21beRtFSWt0Qf6h1h081ll/7wSoYypfHj6pb7543C9pK&#10;N0/t27tR6no6rh9ABBzDHwy/9bk6FNzp5AYyXrQKkjSOGWUjSkAwkC5SFk4sxHcJyCKX/ycUPwAA&#10;AP//AwBQSwECLQAUAAYACAAAACEAtoM4kv4AAADhAQAAEwAAAAAAAAAAAAAAAAAAAAAAW0NvbnRl&#10;bnRfVHlwZXNdLnhtbFBLAQItABQABgAIAAAAIQA4/SH/1gAAAJQBAAALAAAAAAAAAAAAAAAAAC8B&#10;AABfcmVscy8ucmVsc1BLAQItABQABgAIAAAAIQDnvNcjagIAACQFAAAOAAAAAAAAAAAAAAAAAC4C&#10;AABkcnMvZTJvRG9jLnhtbFBLAQItABQABgAIAAAAIQA92Nac3gAAAAoBAAAPAAAAAAAAAAAAAAAA&#10;AMQEAABkcnMvZG93bnJldi54bWxQSwUGAAAAAAQABADzAAAAzwUAAAAA&#10;" fillcolor="white [3201]" strokecolor="#70ad47 [3209]" strokeweight="1pt">
                <v:textbox>
                  <w:txbxContent>
                    <w:p w14:paraId="562149D1" w14:textId="29A45801" w:rsidR="003F5B92" w:rsidRDefault="00ED528A" w:rsidP="003F5B92">
                      <w:pPr>
                        <w:jc w:val="center"/>
                      </w:pPr>
                      <w:r>
                        <w:rPr>
                          <w:noProof/>
                        </w:rPr>
                        <w:drawing>
                          <wp:inline distT="0" distB="0" distL="0" distR="0" wp14:anchorId="20D0F38F" wp14:editId="1BC65AAA">
                            <wp:extent cx="763067" cy="870419"/>
                            <wp:effectExtent l="0" t="0" r="0" b="6350"/>
                            <wp:docPr id="4" name="Obraz 4" descr="Buźka Emotikon Deszcz - Darmowa grafika wektorowa n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źka Emotikon Deszcz - Darmowa grafika wektorowa na Pixab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347" cy="898115"/>
                                    </a:xfrm>
                                    <a:prstGeom prst="rect">
                                      <a:avLst/>
                                    </a:prstGeom>
                                    <a:noFill/>
                                    <a:ln>
                                      <a:noFill/>
                                    </a:ln>
                                  </pic:spPr>
                                </pic:pic>
                              </a:graphicData>
                            </a:graphic>
                          </wp:inline>
                        </w:drawing>
                      </w:r>
                    </w:p>
                  </w:txbxContent>
                </v:textbox>
              </v:rect>
            </w:pict>
          </mc:Fallback>
        </mc:AlternateContent>
      </w:r>
    </w:p>
    <w:p w14:paraId="03757DB3" w14:textId="76FCFEEB" w:rsidR="003F5B92" w:rsidRPr="000755FE" w:rsidRDefault="003F5B92" w:rsidP="003F5B92">
      <w:pPr>
        <w:shd w:val="clear" w:color="auto" w:fill="FFFFFF"/>
        <w:spacing w:after="161" w:line="240" w:lineRule="auto"/>
        <w:jc w:val="center"/>
        <w:outlineLvl w:val="0"/>
        <w:rPr>
          <w:rFonts w:ascii="Palatino Linotype" w:eastAsia="Times New Roman" w:hAnsi="Palatino Linotype" w:cs="Times New Roman"/>
          <w:spacing w:val="15"/>
          <w:kern w:val="36"/>
          <w:sz w:val="34"/>
          <w:szCs w:val="34"/>
          <w:lang w:eastAsia="pl-PL"/>
        </w:rPr>
      </w:pPr>
      <w:r w:rsidRPr="000755FE">
        <w:rPr>
          <w:rFonts w:ascii="Palatino Linotype" w:eastAsia="Times New Roman" w:hAnsi="Palatino Linotype" w:cs="Times New Roman"/>
          <w:spacing w:val="15"/>
          <w:kern w:val="36"/>
          <w:sz w:val="34"/>
          <w:szCs w:val="34"/>
          <w:highlight w:val="cyan"/>
          <w:lang w:eastAsia="pl-PL"/>
        </w:rPr>
        <w:t>Temat:  Chmu</w:t>
      </w:r>
      <w:r w:rsidRPr="00B8664B">
        <w:rPr>
          <w:rFonts w:ascii="Palatino Linotype" w:eastAsia="Times New Roman" w:hAnsi="Palatino Linotype" w:cs="Times New Roman"/>
          <w:spacing w:val="15"/>
          <w:kern w:val="36"/>
          <w:sz w:val="34"/>
          <w:szCs w:val="34"/>
          <w:highlight w:val="cyan"/>
          <w:lang w:eastAsia="pl-PL"/>
        </w:rPr>
        <w:t>r</w:t>
      </w:r>
      <w:r w:rsidR="00B8664B" w:rsidRPr="00B8664B">
        <w:rPr>
          <w:rFonts w:ascii="Palatino Linotype" w:eastAsia="Times New Roman" w:hAnsi="Palatino Linotype" w:cs="Times New Roman"/>
          <w:spacing w:val="15"/>
          <w:kern w:val="36"/>
          <w:sz w:val="34"/>
          <w:szCs w:val="34"/>
          <w:highlight w:val="cyan"/>
          <w:lang w:eastAsia="pl-PL"/>
        </w:rPr>
        <w:t>y</w:t>
      </w:r>
    </w:p>
    <w:p w14:paraId="0D945FB1" w14:textId="77AE1CAD" w:rsidR="00ED528A" w:rsidRPr="00ED528A" w:rsidRDefault="00ED528A" w:rsidP="00ED528A">
      <w:pPr>
        <w:shd w:val="clear" w:color="auto" w:fill="FFFFFF"/>
        <w:spacing w:after="161" w:line="240" w:lineRule="auto"/>
        <w:outlineLvl w:val="0"/>
        <w:rPr>
          <w:rFonts w:cstheme="minorHAnsi"/>
          <w:b/>
          <w:bCs/>
          <w:color w:val="385623" w:themeColor="accent6" w:themeShade="80"/>
          <w:sz w:val="28"/>
          <w:szCs w:val="28"/>
        </w:rPr>
      </w:pPr>
      <w:r w:rsidRPr="00ED528A">
        <w:rPr>
          <w:rFonts w:cstheme="minorHAnsi"/>
          <w:b/>
          <w:bCs/>
          <w:color w:val="385623" w:themeColor="accent6" w:themeShade="80"/>
          <w:sz w:val="28"/>
          <w:szCs w:val="28"/>
        </w:rPr>
        <w:t>Potrzebne materiały:</w:t>
      </w:r>
    </w:p>
    <w:p w14:paraId="1027D176" w14:textId="77777777" w:rsidR="00ED528A" w:rsidRDefault="00B01A17" w:rsidP="00ED528A">
      <w:hyperlink r:id="rId6" w:history="1">
        <w:r w:rsidR="00ED528A" w:rsidRPr="00CE754F">
          <w:rPr>
            <w:rStyle w:val="Hipercze"/>
          </w:rPr>
          <w:t>file:///C:/Users/edyta/Pictures/chmury_ramka.pdf</w:t>
        </w:r>
      </w:hyperlink>
      <w:r w:rsidR="00ED528A">
        <w:t xml:space="preserve"> -   ramka z rodzajami  chmur </w:t>
      </w:r>
    </w:p>
    <w:p w14:paraId="4203CA07" w14:textId="6549FF69" w:rsidR="00ED528A" w:rsidRPr="00ED528A" w:rsidRDefault="00B01A17" w:rsidP="00ED528A">
      <w:hyperlink r:id="rId7" w:history="1">
        <w:r w:rsidR="00ED528A" w:rsidRPr="00CE754F">
          <w:rPr>
            <w:rStyle w:val="Hipercze"/>
          </w:rPr>
          <w:t>http://emptyclassroomday.eu/img/zabawypix/rodzaje_chmur.pdf</w:t>
        </w:r>
      </w:hyperlink>
      <w:r w:rsidR="00ED528A">
        <w:t xml:space="preserve">  -  opis rodzajów  chmur </w:t>
      </w:r>
    </w:p>
    <w:p w14:paraId="07CC2701" w14:textId="3079E4C5" w:rsidR="00BB707E" w:rsidRDefault="00BB707E"/>
    <w:p w14:paraId="4F4A24A5" w14:textId="4FA49327" w:rsidR="00BB707E" w:rsidRPr="00ED528A" w:rsidRDefault="00ED528A" w:rsidP="00ED528A">
      <w:pPr>
        <w:spacing w:after="0" w:line="240" w:lineRule="auto"/>
        <w:rPr>
          <w:rFonts w:ascii="Times New Roman" w:eastAsia="Times New Roman" w:hAnsi="Times New Roman" w:cstheme="minorHAnsi"/>
          <w:sz w:val="28"/>
          <w:szCs w:val="28"/>
          <w:lang w:eastAsia="pl-PL"/>
        </w:rPr>
      </w:pPr>
      <w:r w:rsidRPr="00ED528A">
        <w:rPr>
          <w:rFonts w:ascii="Times New Roman" w:eastAsia="Times New Roman" w:hAnsi="Times New Roman" w:cstheme="minorHAnsi"/>
          <w:b/>
          <w:bCs/>
          <w:sz w:val="32"/>
          <w:szCs w:val="32"/>
          <w:highlight w:val="cyan"/>
          <w:lang w:eastAsia="pl-PL"/>
        </w:rPr>
        <w:t>NACOBEZ</w:t>
      </w:r>
      <w:r w:rsidRPr="00ED528A">
        <w:rPr>
          <w:rFonts w:ascii="Times New Roman" w:eastAsia="Times New Roman" w:hAnsi="Times New Roman" w:cstheme="minorHAnsi"/>
          <w:b/>
          <w:bCs/>
          <w:sz w:val="36"/>
          <w:szCs w:val="36"/>
          <w:highlight w:val="cyan"/>
          <w:lang w:eastAsia="pl-PL"/>
        </w:rPr>
        <w:t>U</w:t>
      </w:r>
      <w:r w:rsidRPr="00ED528A">
        <w:rPr>
          <w:rFonts w:ascii="Times New Roman" w:eastAsia="Times New Roman" w:hAnsi="Times New Roman" w:cstheme="minorHAnsi"/>
          <w:sz w:val="36"/>
          <w:szCs w:val="36"/>
          <w:lang w:eastAsia="pl-PL"/>
        </w:rPr>
        <w:t xml:space="preserve"> </w:t>
      </w:r>
      <w:r w:rsidRPr="00ED528A">
        <w:rPr>
          <mc:AlternateContent>
            <mc:Choice Requires="w16se">
              <w:rFonts w:ascii="Times New Roman" w:eastAsia="Times New Roman" w:hAnsi="Times New Roman" w:cstheme="minorHAnsi"/>
            </mc:Choice>
            <mc:Fallback>
              <w:rFonts w:ascii="Segoe UI Emoji" w:eastAsia="Segoe UI Emoji" w:hAnsi="Segoe UI Emoji" w:cs="Segoe UI Emoji"/>
            </mc:Fallback>
          </mc:AlternateContent>
          <w:sz w:val="36"/>
          <w:szCs w:val="36"/>
          <w:lang w:eastAsia="pl-PL"/>
        </w:rPr>
        <mc:AlternateContent>
          <mc:Choice Requires="w16se">
            <w16se:symEx w16se:font="Segoe UI Emoji" w16se:char="1F60A"/>
          </mc:Choice>
          <mc:Fallback>
            <w:t>😊</w:t>
          </mc:Fallback>
        </mc:AlternateContent>
      </w:r>
      <w:r w:rsidRPr="00ED528A">
        <w:rPr>
          <w:rFonts w:ascii="Times New Roman" w:eastAsia="Times New Roman" w:hAnsi="Times New Roman" w:cstheme="minorHAnsi"/>
          <w:sz w:val="28"/>
          <w:szCs w:val="28"/>
          <w:lang w:eastAsia="pl-PL"/>
        </w:rPr>
        <w:t>( czyli : Na co będę zwracał uwagę)</w:t>
      </w:r>
    </w:p>
    <w:p w14:paraId="4BC13277" w14:textId="77777777" w:rsidR="00ED528A" w:rsidRPr="00BB707E" w:rsidRDefault="00ED528A" w:rsidP="00ED528A">
      <w:pPr>
        <w:shd w:val="clear" w:color="auto" w:fill="FFFFFF"/>
        <w:spacing w:before="100" w:beforeAutospacing="1" w:after="100" w:afterAutospacing="1" w:line="240" w:lineRule="auto"/>
        <w:outlineLvl w:val="2"/>
        <w:rPr>
          <w:rFonts w:ascii="Roboto" w:eastAsia="Times New Roman" w:hAnsi="Roboto" w:cs="Times New Roman"/>
          <w:b/>
          <w:bCs/>
          <w:color w:val="575656"/>
          <w:spacing w:val="15"/>
          <w:sz w:val="29"/>
          <w:szCs w:val="29"/>
          <w:lang w:eastAsia="pl-PL"/>
        </w:rPr>
      </w:pPr>
      <w:r>
        <w:rPr>
          <w:rFonts w:cstheme="minorHAnsi"/>
        </w:rPr>
        <w:t xml:space="preserve">● </w:t>
      </w:r>
      <w:r w:rsidRPr="00ED528A">
        <w:rPr>
          <w:rFonts w:ascii="Palatino Linotype" w:eastAsia="Times New Roman" w:hAnsi="Palatino Linotype" w:cs="Times New Roman"/>
          <w:b/>
          <w:bCs/>
          <w:spacing w:val="15"/>
          <w:sz w:val="28"/>
          <w:szCs w:val="28"/>
          <w:lang w:eastAsia="pl-PL"/>
        </w:rPr>
        <w:t>Rodzaje chmur – obserwujemy niebo</w:t>
      </w:r>
    </w:p>
    <w:p w14:paraId="5B0701DC" w14:textId="155C3152" w:rsidR="00BB707E" w:rsidRPr="00ED528A" w:rsidRDefault="00ED528A">
      <w:pPr>
        <w:rPr>
          <w:rFonts w:ascii="Palatino Linotype" w:hAnsi="Palatino Linotype"/>
          <w:b/>
          <w:bCs/>
          <w:sz w:val="24"/>
          <w:szCs w:val="24"/>
        </w:rPr>
      </w:pPr>
      <w:r w:rsidRPr="00ED528A">
        <w:rPr>
          <w:rFonts w:ascii="Palatino Linotype" w:hAnsi="Palatino Linotype"/>
          <w:b/>
          <w:bCs/>
          <w:sz w:val="24"/>
          <w:szCs w:val="24"/>
          <w:highlight w:val="green"/>
        </w:rPr>
        <w:t>Zanim  zaczniesz …..</w:t>
      </w:r>
    </w:p>
    <w:p w14:paraId="2D7991ED" w14:textId="25B47B30" w:rsidR="0038541F" w:rsidRPr="004A1316" w:rsidRDefault="00ED528A" w:rsidP="004A1316">
      <w:pPr>
        <w:pStyle w:val="NormalnyWeb"/>
        <w:shd w:val="clear" w:color="auto" w:fill="FFFFFF"/>
        <w:rPr>
          <w:rFonts w:ascii="Palatino Linotype" w:hAnsi="Palatino Linotype"/>
          <w:spacing w:val="15"/>
        </w:rPr>
      </w:pPr>
      <w:r w:rsidRPr="00ED528A">
        <w:rPr>
          <w:rFonts w:ascii="Palatino Linotype" w:hAnsi="Palatino Linotype"/>
          <w:spacing w:val="15"/>
        </w:rPr>
        <w:t>Jeśli możesz, wydrukuj ramkę z rodzajami chmur. Naklej ją na sztywniejszą tekturkę i wytnij  środek ramki. Popatrz przez okno na niebo i sprawdź jakie chmury dziś są na niebie. Pamiętaj by nigdy nie patrzeć bezpośrednio na słońce.</w:t>
      </w:r>
    </w:p>
    <w:p w14:paraId="0C29959C" w14:textId="73B5C4C3" w:rsidR="00BB707E" w:rsidRPr="00ED528A" w:rsidRDefault="0038541F" w:rsidP="00BB707E">
      <w:pPr>
        <w:pStyle w:val="NormalnyWeb"/>
        <w:shd w:val="clear" w:color="auto" w:fill="FFFFFF"/>
        <w:rPr>
          <w:rFonts w:ascii="Palatino Linotype" w:hAnsi="Palatino Linotype"/>
          <w:spacing w:val="15"/>
        </w:rPr>
      </w:pPr>
      <w:r>
        <w:rPr>
          <w:rFonts w:ascii="Palatino Linotype" w:hAnsi="Palatino Linotype"/>
          <w:noProof/>
          <w:spacing w:val="15"/>
        </w:rPr>
        <mc:AlternateContent>
          <mc:Choice Requires="wps">
            <w:drawing>
              <wp:anchor distT="0" distB="0" distL="114300" distR="114300" simplePos="0" relativeHeight="251662336" behindDoc="0" locked="0" layoutInCell="1" allowOverlap="1" wp14:anchorId="7CCEB19F" wp14:editId="317B902A">
                <wp:simplePos x="0" y="0"/>
                <wp:positionH relativeFrom="rightMargin">
                  <wp:posOffset>-6690995</wp:posOffset>
                </wp:positionH>
                <wp:positionV relativeFrom="paragraph">
                  <wp:posOffset>347345</wp:posOffset>
                </wp:positionV>
                <wp:extent cx="838200" cy="764540"/>
                <wp:effectExtent l="0" t="0" r="19050" b="16510"/>
                <wp:wrapNone/>
                <wp:docPr id="7" name="Prostokąt 7"/>
                <wp:cNvGraphicFramePr/>
                <a:graphic xmlns:a="http://schemas.openxmlformats.org/drawingml/2006/main">
                  <a:graphicData uri="http://schemas.microsoft.com/office/word/2010/wordprocessingShape">
                    <wps:wsp>
                      <wps:cNvSpPr/>
                      <wps:spPr>
                        <a:xfrm>
                          <a:off x="0" y="0"/>
                          <a:ext cx="838200" cy="764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F6BB9A" w14:textId="3406B086" w:rsidR="0038541F" w:rsidRDefault="0038541F" w:rsidP="0038541F">
                            <w:pPr>
                              <w:jc w:val="center"/>
                            </w:pPr>
                            <w:r>
                              <w:rPr>
                                <w:noProof/>
                              </w:rPr>
                              <w:drawing>
                                <wp:inline distT="0" distB="0" distL="0" distR="0" wp14:anchorId="7FAED825" wp14:editId="68AE252D">
                                  <wp:extent cx="848360" cy="848360"/>
                                  <wp:effectExtent l="0" t="0" r="8890" b="8890"/>
                                  <wp:docPr id="8" name="Obraz 8" descr="Urocza Planeta Ziemia W Stylu Cartoon | Darmowy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ocza Planeta Ziemia W Stylu Cartoon | Darmowy Wek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EB19F" id="Prostokąt 7" o:spid="_x0000_s1028" style="position:absolute;margin-left:-526.85pt;margin-top:27.35pt;width:66pt;height:60.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QTcwIAACQFAAAOAAAAZHJzL2Uyb0RvYy54bWysVM1u2zAMvg/YOwi6L06ytOmCOkWQosOA&#10;og3WDj0rstQYlUVNYmJn973ZHmyU7LhZl9Owiyya/Pj7UZdXTWXYTvlQgs35aDDkTFkJRWmfc/7t&#10;8ebDBWcBhS2EAatyvleBX83fv7us3UyNYQOmUJ6RExtmtcv5BtHNsizIjapEGIBTlpQafCWQRP+c&#10;FV7U5L0y2Xg4PM9q8IXzIFUI9Pe6VfJ58q+1knivdVDITM4pN0ynT+c6ntn8UsyevXCbUnZpiH/I&#10;ohKlpaC9q2uBgm19+ZerqpQeAmgcSKgy0LqUKtVA1YyGb6p52AinUi3UnOD6NoX/51be7VaelUXO&#10;p5xZUdGIVpQgwsuvn8imsT+1CzMye3Ar30mBrrHYRvsqfqkM1qSe7vueqgaZpJ8XHy9oTpxJUk3P&#10;J2eT1PPsFex8wM8KKhYvOfc0stRJsbsNSAHJ9GBCQkymDZ9uuDcqZmDsV6WpDAo4TuhEILU0nu0E&#10;jV5IqSyex3LIX7KOMF0a0wNHp4AGRx2os40wlYjVA4engH9G7BEpKljswVVpwZ9yULz0kVv7Q/Vt&#10;zbF8bNZNmt34MKc1FHuap4eW6MHJm5LaeisCroQnZtMkaFvxng5toM45dDfONuB/nPof7YlwpOWs&#10;pk3Jefi+FV5xZr5YouKn0YSGyjAJk7PpmAR/rFkfa+y2WgJNZETvgpPpGu3RHK7aQ/VES72IUUkl&#10;rKTYOZfoD8IS2w2mZ0GqxSKZ0To5gbf2wcnoPPY50uaxeRLeddxCIuUdHLZKzN5QrLWNSAuLLYIu&#10;E/9ip9u+dhOgVUw06p6NuOvHcrJ6fdzmvwEAAP//AwBQSwMEFAAGAAgAAAAhACFYen3gAAAADQEA&#10;AA8AAABkcnMvZG93bnJldi54bWxMj01PwzAMhu9I/IfISNy6NBtlrDSdBmjsCuPrmjWmrWicqkm3&#10;8u8xJzjZlh+9flysJ9eJIw6h9aRBzVIQSJW3LdUaXl+2yQ2IEA1Z03lCDd8YYF2enxUmt/5Ez3jc&#10;x1pwCIXcaGhi7HMpQ9WgM2HmeyTeffrBmcjjUEs7mBOHu07O0/RaOtMSX2hMj/cNVl/70WkYq8e7&#10;j7rfPD1sF7STXq3c27vV+vJi2tyCiDjFPxh+9VkdSnY6+JFsEJ2GRKXZYsmwhuyKKyPJaq64OzC8&#10;zBTIspD/vyh/AAAA//8DAFBLAQItABQABgAIAAAAIQC2gziS/gAAAOEBAAATAAAAAAAAAAAAAAAA&#10;AAAAAABbQ29udGVudF9UeXBlc10ueG1sUEsBAi0AFAAGAAgAAAAhADj9If/WAAAAlAEAAAsAAAAA&#10;AAAAAAAAAAAALwEAAF9yZWxzLy5yZWxzUEsBAi0AFAAGAAgAAAAhAIRQ9BNzAgAAJAUAAA4AAAAA&#10;AAAAAAAAAAAALgIAAGRycy9lMm9Eb2MueG1sUEsBAi0AFAAGAAgAAAAhACFYen3gAAAADQEAAA8A&#10;AAAAAAAAAAAAAAAAzQQAAGRycy9kb3ducmV2LnhtbFBLBQYAAAAABAAEAPMAAADaBQAAAAA=&#10;" fillcolor="white [3201]" strokecolor="#70ad47 [3209]" strokeweight="1pt">
                <v:textbox>
                  <w:txbxContent>
                    <w:p w14:paraId="47F6BB9A" w14:textId="3406B086" w:rsidR="0038541F" w:rsidRDefault="0038541F" w:rsidP="0038541F">
                      <w:pPr>
                        <w:jc w:val="center"/>
                      </w:pPr>
                      <w:r>
                        <w:rPr>
                          <w:noProof/>
                        </w:rPr>
                        <w:drawing>
                          <wp:inline distT="0" distB="0" distL="0" distR="0" wp14:anchorId="7FAED825" wp14:editId="68AE252D">
                            <wp:extent cx="848360" cy="848360"/>
                            <wp:effectExtent l="0" t="0" r="8890" b="8890"/>
                            <wp:docPr id="8" name="Obraz 8" descr="Urocza Planeta Ziemia W Stylu Cartoon | Darmowy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ocza Planeta Ziemia W Stylu Cartoon | Darmowy Wek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xbxContent>
                </v:textbox>
                <w10:wrap anchorx="margin"/>
              </v:rect>
            </w:pict>
          </mc:Fallback>
        </mc:AlternateContent>
      </w:r>
      <w:r w:rsidR="00ED528A">
        <w:rPr>
          <w:rFonts w:ascii="Calibri" w:hAnsi="Calibri" w:cs="Calibri"/>
          <w:spacing w:val="15"/>
        </w:rPr>
        <w:t>●</w:t>
      </w:r>
      <w:r w:rsidR="00ED528A">
        <w:rPr>
          <w:rFonts w:ascii="Palatino Linotype" w:hAnsi="Palatino Linotype"/>
          <w:spacing w:val="15"/>
        </w:rPr>
        <w:t xml:space="preserve">  </w:t>
      </w:r>
      <w:r w:rsidR="00BB707E" w:rsidRPr="00ED528A">
        <w:rPr>
          <w:rFonts w:ascii="Palatino Linotype" w:hAnsi="Palatino Linotype"/>
          <w:spacing w:val="15"/>
        </w:rPr>
        <w:t>Chmury możesz oglądać prawie codziennie z okien domu, albo podczas spaceru. Czasem pokrywają całe niebo, a czasem na tle błękitu widać chmury o niezwykłych kształtach. Choć wszystkie one składają się z maleńkich kropelek wody lub kryształków lodu to mogą bardzo się od siebie różnić. Mamy niskie zasnuwające niebo chmury deszczowe, delikatne małe obłoczki wysoko na niebie a także chmury kłębiaste - płaskie od dołu a od góry mają kształt kalafiora.</w:t>
      </w:r>
    </w:p>
    <w:p w14:paraId="693F8D2B" w14:textId="1D587B6D" w:rsidR="004A1316" w:rsidRDefault="00BB707E" w:rsidP="00BB707E">
      <w:pPr>
        <w:pStyle w:val="NormalnyWeb"/>
        <w:shd w:val="clear" w:color="auto" w:fill="FFFFFF"/>
        <w:rPr>
          <w:rFonts w:ascii="Palatino Linotype" w:hAnsi="Palatino Linotype"/>
          <w:spacing w:val="15"/>
        </w:rPr>
      </w:pPr>
      <w:r w:rsidRPr="00ED528A">
        <w:rPr>
          <w:rFonts w:ascii="Palatino Linotype" w:hAnsi="Palatino Linotype"/>
          <w:spacing w:val="15"/>
        </w:rPr>
        <w:t>Na niebie często występuje kilka typów chmur jednocześnie, zachodzą na siebie, przenikają i przekształcają się dlatego nie zawsze łatwo je rozpoznać.</w:t>
      </w:r>
    </w:p>
    <w:p w14:paraId="40632329" w14:textId="6C353068" w:rsidR="004A1316" w:rsidRDefault="004A1316" w:rsidP="00BB707E">
      <w:pPr>
        <w:pStyle w:val="NormalnyWeb"/>
        <w:shd w:val="clear" w:color="auto" w:fill="FFFFFF"/>
        <w:rPr>
          <w:rFonts w:ascii="Palatino Linotype" w:hAnsi="Palatino Linotype"/>
          <w:spacing w:val="15"/>
        </w:rPr>
      </w:pPr>
      <w:r w:rsidRPr="004A1316">
        <w:rPr>
          <w:rFonts w:ascii="Palatino Linotype" w:hAnsi="Palatino Linotype"/>
          <w:b/>
          <w:bCs/>
          <w:spacing w:val="15"/>
        </w:rPr>
        <w:t xml:space="preserve">Zadanie : </w:t>
      </w:r>
      <w:r>
        <w:rPr>
          <w:rFonts w:ascii="Palatino Linotype" w:hAnsi="Palatino Linotype"/>
          <w:spacing w:val="15"/>
        </w:rPr>
        <w:t>Wykonaj zdjęcia , alko rysunki obserwowanych chmur korzystając z materiałów określ rodzaj chmur , który zaobserwował</w:t>
      </w:r>
      <w:r w:rsidR="00752D93">
        <w:rPr>
          <w:rFonts w:ascii="Palatino Linotype" w:hAnsi="Palatino Linotype"/>
          <w:spacing w:val="15"/>
        </w:rPr>
        <w:t xml:space="preserve">aś/ zaobserwowałeś </w:t>
      </w:r>
      <w:r>
        <w:rPr>
          <w:rFonts w:ascii="Palatino Linotype" w:hAnsi="Palatino Linotype"/>
          <w:spacing w:val="15"/>
        </w:rPr>
        <w:t xml:space="preserve"> .</w:t>
      </w:r>
    </w:p>
    <w:p w14:paraId="387EC01A" w14:textId="585F96A5" w:rsidR="004A1316" w:rsidRDefault="004A1316" w:rsidP="00BB707E">
      <w:pPr>
        <w:pStyle w:val="NormalnyWeb"/>
        <w:shd w:val="clear" w:color="auto" w:fill="FFFFFF"/>
        <w:rPr>
          <w:rFonts w:ascii="Palatino Linotype" w:hAnsi="Palatino Linotype"/>
          <w:spacing w:val="15"/>
        </w:rPr>
      </w:pPr>
      <w:r>
        <w:rPr>
          <w:rFonts w:ascii="Palatino Linotype" w:hAnsi="Palatino Linotype"/>
          <w:spacing w:val="15"/>
        </w:rPr>
        <w:t>Prześlij mi na pocztę swoje obserwacje</w:t>
      </w:r>
      <w:r w:rsidRPr="004A1316">
        <w:rPr>
          <mc:AlternateContent>
            <mc:Choice Requires="w16se">
              <w:rFonts w:ascii="Palatino Linotype" w:hAnsi="Palatino Linotype"/>
            </mc:Choice>
            <mc:Fallback>
              <w:rFonts w:ascii="Segoe UI Emoji" w:eastAsia="Segoe UI Emoji" w:hAnsi="Segoe UI Emoji" w:cs="Segoe UI Emoji"/>
            </mc:Fallback>
          </mc:AlternateContent>
          <w:spacing w:val="15"/>
        </w:rPr>
        <mc:AlternateContent>
          <mc:Choice Requires="w16se">
            <w16se:symEx w16se:font="Segoe UI Emoji" w16se:char="1F60A"/>
          </mc:Choice>
          <mc:Fallback>
            <w:t>😊</w:t>
          </mc:Fallback>
        </mc:AlternateContent>
      </w:r>
      <w:r>
        <w:rPr>
          <w:rFonts w:ascii="Palatino Linotype" w:hAnsi="Palatino Linotype"/>
          <w:spacing w:val="15"/>
        </w:rPr>
        <w:t xml:space="preserve"> </w:t>
      </w:r>
    </w:p>
    <w:p w14:paraId="19912743" w14:textId="3C49423F" w:rsidR="00ED528A" w:rsidRPr="004A1316" w:rsidRDefault="004A1316" w:rsidP="00BB707E">
      <w:pPr>
        <w:pStyle w:val="NormalnyWeb"/>
        <w:shd w:val="clear" w:color="auto" w:fill="FFFFFF"/>
        <w:rPr>
          <w:rFonts w:ascii="Palatino Linotype" w:hAnsi="Palatino Linotype"/>
          <w:b/>
          <w:bCs/>
          <w:spacing w:val="15"/>
        </w:rPr>
      </w:pPr>
      <w:r w:rsidRPr="004A1316">
        <w:rPr>
          <w:rFonts w:ascii="Palatino Linotype" w:hAnsi="Palatino Linotype"/>
          <w:b/>
          <w:bCs/>
          <w:noProof/>
          <w:spacing w:val="15"/>
        </w:rPr>
        <mc:AlternateContent>
          <mc:Choice Requires="wps">
            <w:drawing>
              <wp:anchor distT="0" distB="0" distL="114300" distR="114300" simplePos="0" relativeHeight="251665408" behindDoc="0" locked="0" layoutInCell="1" allowOverlap="1" wp14:anchorId="638C1E86" wp14:editId="2FA96770">
                <wp:simplePos x="0" y="0"/>
                <wp:positionH relativeFrom="column">
                  <wp:posOffset>4594225</wp:posOffset>
                </wp:positionH>
                <wp:positionV relativeFrom="paragraph">
                  <wp:posOffset>365760</wp:posOffset>
                </wp:positionV>
                <wp:extent cx="1828800" cy="388620"/>
                <wp:effectExtent l="0" t="0" r="19050" b="11430"/>
                <wp:wrapNone/>
                <wp:docPr id="12" name="Prostokąt 12"/>
                <wp:cNvGraphicFramePr/>
                <a:graphic xmlns:a="http://schemas.openxmlformats.org/drawingml/2006/main">
                  <a:graphicData uri="http://schemas.microsoft.com/office/word/2010/wordprocessingShape">
                    <wps:wsp>
                      <wps:cNvSpPr/>
                      <wps:spPr>
                        <a:xfrm>
                          <a:off x="0" y="0"/>
                          <a:ext cx="1828800" cy="3886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36301C" w14:textId="69F4CAF5" w:rsidR="004A1316" w:rsidRPr="004A1316" w:rsidRDefault="004A1316" w:rsidP="004A1316">
                            <w:pPr>
                              <w:rPr>
                                <w:rFonts w:ascii="Palatino Linotype" w:hAnsi="Palatino Linotype"/>
                                <w:b/>
                                <w:bCs/>
                                <w:sz w:val="24"/>
                                <w:szCs w:val="24"/>
                              </w:rPr>
                            </w:pPr>
                            <w:r w:rsidRPr="004A1316">
                              <w:rPr>
                                <w:rFonts w:ascii="Palatino Linotype" w:hAnsi="Palatino Linotype"/>
                                <w:b/>
                                <w:bCs/>
                                <w:sz w:val="24"/>
                                <w:szCs w:val="24"/>
                              </w:rPr>
                              <w:t>Dowiedz się więcej …</w:t>
                            </w:r>
                          </w:p>
                          <w:p w14:paraId="4B5FBDCE" w14:textId="77777777" w:rsidR="004A1316" w:rsidRDefault="004A1316" w:rsidP="004A1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C1E86" id="Prostokąt 12" o:spid="_x0000_s1029" style="position:absolute;margin-left:361.75pt;margin-top:28.8pt;width:2in;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zcdgIAACcFAAAOAAAAZHJzL2Uyb0RvYy54bWysVM1u2zAMvg/YOwi6r47TrMuCOkWQosOA&#10;og3WDj0rstQYlUVNYmJn971ZH2yU7Lhdl9Owiy2K/PjzkdT5RVsbtlM+VGALnp+MOFNWQlnZx4J/&#10;v7/6MOUsoLClMGBVwfcq8Iv5+3fnjZupMWzAlMozcmLDrHEF3yC6WZYFuVG1CCfglCWlBl8LJNE/&#10;ZqUXDXmvTTYejc6yBnzpPEgVAt1edko+T/61VhJvtQ4KmSk45Ybp69N3Hb/Z/FzMHr1wm0r2aYh/&#10;yKIWlaWgg6tLgYJtffWXq7qSHgJoPJFQZ6B1JVWqgarJR2+qudsIp1ItRE5wA03h/7mVN7uVZ1VJ&#10;vRtzZkVNPVpRhghPz7+Q0SUx1LgwI8M7t/K9FOgYy221r+OfCmFtYnU/sKpaZJIu8+l4Oh0R+ZJ0&#10;p9Pp2TjRnr2gnQ/4RUHN4qHgnrqWyBS764AUkUwPJiTEbLr46YR7o2IKxn5TmiqhiOOETjOklsaz&#10;naDuCymVxbNYD/lL1hGmK2MGYH4MaDDvQb1thKk0WwNwdAz4Z8QBkaKCxQFcVxb8MQfl0xC5sz9U&#10;39Ucy8d23ab2nR4atYZyTy310M16cPKqIlqvRcCV8DTc1AlaWLyljzbQFBz6E2cb8D+P3Ud7mjnS&#10;ctbQshQ8/NgKrzgzXy1N4+d8MonblYTJx0/UYeZfa9avNXZbL4E6ktPT4GQ6Rns0h6P2UD/QXi9i&#10;VFIJKyl2wSX6g7DEbonpZZBqsUhmtFFO4LW9czI6jzzHsblvH4R3/WwhTeUNHBZLzN6MWGcbkRYW&#10;WwRdpfmLTHe89h2gbUxj1L8ccd1fy8nq5X2b/wYAAP//AwBQSwMEFAAGAAgAAAAhAISi6THfAAAA&#10;CwEAAA8AAABkcnMvZG93bnJldi54bWxMj01PwzAMhu9I/IfISNxYmk3butJ0GqDBdQwG16wxbUXj&#10;VE26lX+Pd4KbPx69fpyvR9eKE/ah8aRBTRIQSKW3DVUa3t+2dymIEA1Z03pCDT8YYF1cX+Ums/5M&#10;r3jax0pwCIXMaKhj7DIpQ1mjM2HiOyTeffnemchtX0nbmzOHu1ZOk2QhnWmIL9Smw8cay+/94DQM&#10;5fPDZ9Vtdk/bGb1Ir1bu8GG1vr0ZN/cgIo7xD4aLPqtDwU5HP5ANotWwnM7mjGqYLxcgLkCiFE+O&#10;XKk0BVnk8v8PxS8AAAD//wMAUEsBAi0AFAAGAAgAAAAhALaDOJL+AAAA4QEAABMAAAAAAAAAAAAA&#10;AAAAAAAAAFtDb250ZW50X1R5cGVzXS54bWxQSwECLQAUAAYACAAAACEAOP0h/9YAAACUAQAACwAA&#10;AAAAAAAAAAAAAAAvAQAAX3JlbHMvLnJlbHNQSwECLQAUAAYACAAAACEANsYs3HYCAAAnBQAADgAA&#10;AAAAAAAAAAAAAAAuAgAAZHJzL2Uyb0RvYy54bWxQSwECLQAUAAYACAAAACEAhKLpMd8AAAALAQAA&#10;DwAAAAAAAAAAAAAAAADQBAAAZHJzL2Rvd25yZXYueG1sUEsFBgAAAAAEAAQA8wAAANwFAAAAAA==&#10;" fillcolor="white [3201]" strokecolor="#70ad47 [3209]" strokeweight="1pt">
                <v:textbox>
                  <w:txbxContent>
                    <w:p w14:paraId="2336301C" w14:textId="69F4CAF5" w:rsidR="004A1316" w:rsidRPr="004A1316" w:rsidRDefault="004A1316" w:rsidP="004A1316">
                      <w:pPr>
                        <w:rPr>
                          <w:rFonts w:ascii="Palatino Linotype" w:hAnsi="Palatino Linotype"/>
                          <w:b/>
                          <w:bCs/>
                          <w:sz w:val="24"/>
                          <w:szCs w:val="24"/>
                        </w:rPr>
                      </w:pPr>
                      <w:r w:rsidRPr="004A1316">
                        <w:rPr>
                          <w:rFonts w:ascii="Palatino Linotype" w:hAnsi="Palatino Linotype"/>
                          <w:b/>
                          <w:bCs/>
                          <w:sz w:val="24"/>
                          <w:szCs w:val="24"/>
                        </w:rPr>
                        <w:t>Dowiedz się więcej …</w:t>
                      </w:r>
                    </w:p>
                    <w:p w14:paraId="4B5FBDCE" w14:textId="77777777" w:rsidR="004A1316" w:rsidRDefault="004A1316" w:rsidP="004A1316">
                      <w:pPr>
                        <w:jc w:val="center"/>
                      </w:pPr>
                    </w:p>
                  </w:txbxContent>
                </v:textbox>
              </v:rect>
            </w:pict>
          </mc:Fallback>
        </mc:AlternateContent>
      </w:r>
      <w:r w:rsidRPr="004A1316">
        <w:rPr>
          <w:rFonts w:ascii="Palatino Linotype" w:hAnsi="Palatino Linotype"/>
          <w:b/>
          <w:bCs/>
          <w:noProof/>
          <w:spacing w:val="15"/>
        </w:rPr>
        <mc:AlternateContent>
          <mc:Choice Requires="wps">
            <w:drawing>
              <wp:anchor distT="0" distB="0" distL="114300" distR="114300" simplePos="0" relativeHeight="251664384" behindDoc="0" locked="0" layoutInCell="1" allowOverlap="1" wp14:anchorId="4CF76F56" wp14:editId="4146A417">
                <wp:simplePos x="0" y="0"/>
                <wp:positionH relativeFrom="column">
                  <wp:posOffset>3695065</wp:posOffset>
                </wp:positionH>
                <wp:positionV relativeFrom="paragraph">
                  <wp:posOffset>68580</wp:posOffset>
                </wp:positionV>
                <wp:extent cx="484632" cy="978408"/>
                <wp:effectExtent l="19050" t="0" r="10795" b="31750"/>
                <wp:wrapNone/>
                <wp:docPr id="11" name="Strzałka: w dół 1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3FCF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1" o:spid="_x0000_s1026" type="#_x0000_t67" style="position:absolute;margin-left:290.95pt;margin-top:5.4pt;width:38.15pt;height:77.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EDhwIAAEgFAAAOAAAAZHJzL2Uyb0RvYy54bWysVMFO3DAQvVfqP1i+l+xuF1gismgFoqqE&#10;AHWpOBvHJlEdjzv2bnY58kv9hIr/6tjJBgSoh6o5OLZn5nnm+Y2PTzaNYWuFvgZb8PHeiDNlJZS1&#10;vS/495vzTzPOfBC2FAasKvhWeX4y//jhuHW5mkAFplTICMT6vHUFr0JweZZ5WalG+D1wypJRAzYi&#10;0BLvsxJFS+iNySaj0UHWApYOQSrvafesM/J5wtdayXCltVeBmYJTbiGNmMa7OGbzY5Hfo3BVLfs0&#10;xD9k0Yja0qED1JkIgq2wfgPV1BLBgw57EpoMtK6lSjVQNePRq2qWlXAq1ULkeDfQ5P8frLxcXyOr&#10;S7q7MWdWNHRHy4AP4unxh8hZy8rfv54eGRmJqdb5nAKW7hr7ladpLHujsYl/KohtErvbgV21CUzS&#10;5nQ2Pfg84UyS6ehwNh3NImb2HOzQhy8KGhYnBS+htQtEaBOxYn3hQ+e/86PgmFGXQ5qFrVExDWO/&#10;KU1V0amTFJ30pE4NsrUgJQgplQ3jzlSJUnXb+yP6+qSGiJRiAozIujZmwO4BolbfYne59v4xVCU5&#10;DsGjvyXWBQ8R6WSwYQhuagv4HoChqvqTO/8dSR01kaU7KLd05whdM3gnz2si/EL4cC2Q1E99Qh0d&#10;rmjQBtqCQz/jrAJ8eG8/+pMoycpZS91UcP9zJVBxZr5akuvReDqN7ZcW0/3DCS3wpeXupcWumlOg&#10;ayJFUnZpGv2D2U01QnNLjb+Ip5JJWElnF1wG3C1OQ9fl9HRItVgkN2o5J8KFXToZwSOrUUs3m1uB&#10;rlddILlewq7zRP5Kd51vjLSwWAXQdRLlM68939SuSTj90xLfg5fr5PX8AM7/AAAA//8DAFBLAwQU&#10;AAYACAAAACEAjwTvseEAAAAKAQAADwAAAGRycy9kb3ducmV2LnhtbEyPzU7DMBCE70i8g7VIXBB1&#10;UrUhDXEqQKrU3qBFnJ1kSQLxOsTOT3l6lhMcd+bT7Ey6nU0rRuxdY0lBuAhAIBW2bKhS8Hra3cYg&#10;nNdU6tYSKjijg212eZHqpLQTveB49JXgEHKJVlB73yVSuqJGo93CdkjsvdveaM9nX8my1xOHm1Yu&#10;gyCSRjfEH2rd4VONxedxMAo+zmF+GHffh9UwPT6/nW7yr/3+Tqnrq/nhHoTH2f/B8Fufq0PGnXI7&#10;UOlEq2AdhxtG2Qh4AgPROl6CyFmIVhuQWSr/T8h+AAAA//8DAFBLAQItABQABgAIAAAAIQC2gziS&#10;/gAAAOEBAAATAAAAAAAAAAAAAAAAAAAAAABbQ29udGVudF9UeXBlc10ueG1sUEsBAi0AFAAGAAgA&#10;AAAhADj9If/WAAAAlAEAAAsAAAAAAAAAAAAAAAAALwEAAF9yZWxzLy5yZWxzUEsBAi0AFAAGAAgA&#10;AAAhAEO/AQOHAgAASAUAAA4AAAAAAAAAAAAAAAAALgIAAGRycy9lMm9Eb2MueG1sUEsBAi0AFAAG&#10;AAgAAAAhAI8E77HhAAAACgEAAA8AAAAAAAAAAAAAAAAA4QQAAGRycy9kb3ducmV2LnhtbFBLBQYA&#10;AAAABAAEAPMAAADvBQAAAAA=&#10;" adj="16250" fillcolor="#4472c4 [3204]" strokecolor="#1f3763 [1604]" strokeweight="1pt"/>
            </w:pict>
          </mc:Fallback>
        </mc:AlternateContent>
      </w:r>
      <w:r w:rsidRPr="004A1316">
        <w:rPr>
          <w:rFonts w:ascii="Palatino Linotype" w:hAnsi="Palatino Linotype"/>
          <w:b/>
          <w:bCs/>
          <w:spacing w:val="15"/>
        </w:rPr>
        <w:t>Miłej i owocnej pracy</w:t>
      </w:r>
      <w:r w:rsidRPr="004A1316">
        <w:rPr>
          <mc:AlternateContent>
            <mc:Choice Requires="w16se">
              <w:rFonts w:ascii="Palatino Linotype" w:hAnsi="Palatino Linotype"/>
            </mc:Choice>
            <mc:Fallback>
              <w:rFonts w:ascii="Segoe UI Emoji" w:eastAsia="Segoe UI Emoji" w:hAnsi="Segoe UI Emoji" w:cs="Segoe UI Emoji"/>
            </mc:Fallback>
          </mc:AlternateContent>
          <w:b/>
          <w:bCs/>
          <w:spacing w:val="15"/>
        </w:rPr>
        <mc:AlternateContent>
          <mc:Choice Requires="w16se">
            <w16se:symEx w16se:font="Segoe UI Emoji" w16se:char="1F60A"/>
          </mc:Choice>
          <mc:Fallback>
            <w:t>😊</w:t>
          </mc:Fallback>
        </mc:AlternateContent>
      </w:r>
    </w:p>
    <w:p w14:paraId="58FFCBA3" w14:textId="2D58F92B" w:rsidR="00BB707E" w:rsidRPr="00ED528A" w:rsidRDefault="00ED528A" w:rsidP="00ED528A">
      <w:pPr>
        <w:shd w:val="clear" w:color="auto" w:fill="FFFFFF"/>
        <w:spacing w:before="100" w:beforeAutospacing="1" w:after="100" w:afterAutospacing="1" w:line="240" w:lineRule="auto"/>
        <w:jc w:val="center"/>
        <w:outlineLvl w:val="2"/>
        <w:rPr>
          <w:rFonts w:ascii="Palatino Linotype" w:eastAsia="Times New Roman" w:hAnsi="Palatino Linotype" w:cs="Times New Roman"/>
          <w:b/>
          <w:bCs/>
          <w:spacing w:val="15"/>
          <w:sz w:val="29"/>
          <w:szCs w:val="29"/>
          <w:lang w:eastAsia="pl-PL"/>
        </w:rPr>
      </w:pPr>
      <w:r>
        <w:rPr>
          <w:rFonts w:ascii="Roboto" w:eastAsia="Times New Roman" w:hAnsi="Roboto" w:cs="Times New Roman"/>
          <w:b/>
          <w:bCs/>
          <w:noProof/>
          <w:color w:val="575656"/>
          <w:spacing w:val="15"/>
          <w:sz w:val="29"/>
          <w:szCs w:val="29"/>
          <w:lang w:eastAsia="pl-PL"/>
        </w:rPr>
        <w:lastRenderedPageBreak/>
        <mc:AlternateContent>
          <mc:Choice Requires="wps">
            <w:drawing>
              <wp:anchor distT="0" distB="0" distL="114300" distR="114300" simplePos="0" relativeHeight="251661312" behindDoc="0" locked="0" layoutInCell="1" allowOverlap="1" wp14:anchorId="495BB452" wp14:editId="57794894">
                <wp:simplePos x="0" y="0"/>
                <wp:positionH relativeFrom="column">
                  <wp:posOffset>3946525</wp:posOffset>
                </wp:positionH>
                <wp:positionV relativeFrom="paragraph">
                  <wp:posOffset>10160</wp:posOffset>
                </wp:positionV>
                <wp:extent cx="1150620" cy="1066800"/>
                <wp:effectExtent l="0" t="0" r="11430" b="19050"/>
                <wp:wrapNone/>
                <wp:docPr id="5" name="Prostokąt 5"/>
                <wp:cNvGraphicFramePr/>
                <a:graphic xmlns:a="http://schemas.openxmlformats.org/drawingml/2006/main">
                  <a:graphicData uri="http://schemas.microsoft.com/office/word/2010/wordprocessingShape">
                    <wps:wsp>
                      <wps:cNvSpPr/>
                      <wps:spPr>
                        <a:xfrm>
                          <a:off x="0" y="0"/>
                          <a:ext cx="115062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EFF38B" w14:textId="23520BCD" w:rsidR="00ED528A" w:rsidRDefault="00ED528A" w:rsidP="00ED528A">
                            <w:pPr>
                              <w:jc w:val="center"/>
                            </w:pPr>
                            <w:r>
                              <w:rPr>
                                <w:noProof/>
                              </w:rPr>
                              <w:drawing>
                                <wp:inline distT="0" distB="0" distL="0" distR="0" wp14:anchorId="1D9B86E6" wp14:editId="267EBBDB">
                                  <wp:extent cx="718820" cy="1005744"/>
                                  <wp:effectExtent l="0" t="0" r="508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820" cy="10057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BB452" id="Prostokąt 5" o:spid="_x0000_s1030" style="position:absolute;left:0;text-align:left;margin-left:310.75pt;margin-top:.8pt;width:90.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chdAIAACYFAAAOAAAAZHJzL2Uyb0RvYy54bWysVM1u2zAMvg/YOwi6r7aDJOuCOkXQosOA&#10;og3WDj0rstQYlUVNYuJk973ZHmyU7LhZl9Owiyya/Pj7UReXu8awrfKhBlvy4iznTFkJVW2fS/7t&#10;8ebDOWcBha2EAatKvleBX87fv7to3UyNYA2mUp6RExtmrSv5GtHNsizItWpEOAOnLCk1+EYgif45&#10;q7xoyXtjslGeT7MWfOU8SBUC/b3ulHye/GutJN5rHRQyU3LKDdPp07mKZza/ELNnL9y6ln0a4h+y&#10;aERtKejg6lqgYBtf/+WqqaWHABrPJDQZaF1LlWqgaor8TTUPa+FUqoWaE9zQpvD/3Mq77dKzuir5&#10;hDMrGhrRkhJEePn1E9kk9qd1YUZmD27peynQNRa7076JXyqD7VJP90NP1Q6ZpJ9FMcmnI2q9JF2R&#10;T6fneep69gp3PuBnBQ2Ll5J7GlrqpdjeBqSQZHowISGm0yWQbrg3KuZg7FelqRAKOUroRCF1ZTzb&#10;Chq+kFJZnMaCyF+yjjBdGzMAi1NAg0UP6m0jTCVqDcD8FPDPiAMiRQWLA7ipLfhTDqqXIXJnf6i+&#10;qzmWj7vVLk1vfJjUCqo9TdRDR/Xg5E1Nbb0VAZfCE7dpFLSveE+HNtCWHPobZ2vwP079j/ZEOdJy&#10;1tKulDx83wivODNfLJHxUzEex+VKwnjyMY7bH2tWxxq7aa6AJlLQy+BkukZ7NIer9tA80VovYlRS&#10;CSspdskl+oNwhd0O08Mg1WKRzGihnMBb++BkdB77HGnzuHsS3vXcQqLlHRz2SszeUKyzjUgLiw2C&#10;rhP/Yqe7vvYToGVMNOofjrjtx3Kyen3e5r8BAAD//wMAUEsDBBQABgAIAAAAIQBPoL9j3AAAAAkB&#10;AAAPAAAAZHJzL2Rvd25yZXYueG1sTI9BT8JAEIXvJv6HzZh4g21rLFC7JahBr4CC16U7to3d2aa7&#10;hfrvHU54fPle3nyTL0fbihP2vnGkIJ5GIJBKZxqqFHx+rCdzED5oMrp1hAp+0cOyuL3JdWbcmbZ4&#10;2oVK8Aj5TCuoQ+gyKX1Zo9V+6jokZt+utzpw7Ctpen3mcdvKJIpSaXVDfKHWHb7UWP7sBqtgKN+e&#10;v6putXldP9C7dPHC7g9Gqfu7cfUEIuAYrmW46LM6FOx0dAMZL1oFaRI/cpVBCoL5PEpmII6XvEhB&#10;Frn8/0HxBwAA//8DAFBLAQItABQABgAIAAAAIQC2gziS/gAAAOEBAAATAAAAAAAAAAAAAAAAAAAA&#10;AABbQ29udGVudF9UeXBlc10ueG1sUEsBAi0AFAAGAAgAAAAhADj9If/WAAAAlAEAAAsAAAAAAAAA&#10;AAAAAAAALwEAAF9yZWxzLy5yZWxzUEsBAi0AFAAGAAgAAAAhADppdyF0AgAAJgUAAA4AAAAAAAAA&#10;AAAAAAAALgIAAGRycy9lMm9Eb2MueG1sUEsBAi0AFAAGAAgAAAAhAE+gv2PcAAAACQEAAA8AAAAA&#10;AAAAAAAAAAAAzgQAAGRycy9kb3ducmV2LnhtbFBLBQYAAAAABAAEAPMAAADXBQAAAAA=&#10;" fillcolor="white [3201]" strokecolor="#70ad47 [3209]" strokeweight="1pt">
                <v:textbox>
                  <w:txbxContent>
                    <w:p w14:paraId="4FEFF38B" w14:textId="23520BCD" w:rsidR="00ED528A" w:rsidRDefault="00ED528A" w:rsidP="00ED528A">
                      <w:pPr>
                        <w:jc w:val="center"/>
                      </w:pPr>
                      <w:r>
                        <w:rPr>
                          <w:noProof/>
                        </w:rPr>
                        <w:drawing>
                          <wp:inline distT="0" distB="0" distL="0" distR="0" wp14:anchorId="1D9B86E6" wp14:editId="267EBBDB">
                            <wp:extent cx="718820" cy="1005744"/>
                            <wp:effectExtent l="0" t="0" r="508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820" cy="1005744"/>
                                    </a:xfrm>
                                    <a:prstGeom prst="rect">
                                      <a:avLst/>
                                    </a:prstGeom>
                                    <a:noFill/>
                                    <a:ln>
                                      <a:noFill/>
                                    </a:ln>
                                  </pic:spPr>
                                </pic:pic>
                              </a:graphicData>
                            </a:graphic>
                          </wp:inline>
                        </w:drawing>
                      </w:r>
                    </w:p>
                  </w:txbxContent>
                </v:textbox>
              </v:rect>
            </w:pict>
          </mc:Fallback>
        </mc:AlternateContent>
      </w:r>
      <w:r w:rsidR="00BB707E" w:rsidRPr="00BB707E">
        <w:rPr>
          <w:rFonts w:ascii="Roboto" w:eastAsia="Times New Roman" w:hAnsi="Roboto" w:cs="Times New Roman"/>
          <w:b/>
          <w:bCs/>
          <w:color w:val="575656"/>
          <w:spacing w:val="15"/>
          <w:sz w:val="29"/>
          <w:szCs w:val="29"/>
          <w:lang w:eastAsia="pl-PL"/>
        </w:rPr>
        <w:br/>
      </w:r>
      <w:r w:rsidR="00BB707E" w:rsidRPr="00ED528A">
        <w:rPr>
          <w:rFonts w:ascii="Palatino Linotype" w:eastAsia="Times New Roman" w:hAnsi="Palatino Linotype" w:cs="Times New Roman"/>
          <w:b/>
          <w:bCs/>
          <w:spacing w:val="15"/>
          <w:sz w:val="29"/>
          <w:szCs w:val="29"/>
          <w:lang w:eastAsia="pl-PL"/>
        </w:rPr>
        <w:t>Jak powstają chmury?</w:t>
      </w:r>
    </w:p>
    <w:p w14:paraId="2309C87F" w14:textId="7A5F0101" w:rsidR="00BB707E" w:rsidRPr="004A1316" w:rsidRDefault="00BB707E" w:rsidP="00BB707E">
      <w:pPr>
        <w:shd w:val="clear" w:color="auto" w:fill="FFFFFF"/>
        <w:spacing w:before="100" w:beforeAutospacing="1" w:after="100" w:afterAutospacing="1" w:line="240" w:lineRule="auto"/>
        <w:outlineLvl w:val="2"/>
        <w:rPr>
          <w:rFonts w:ascii="Palatino Linotype" w:hAnsi="Palatino Linotype"/>
          <w:b/>
          <w:bCs/>
          <w:sz w:val="24"/>
          <w:szCs w:val="24"/>
        </w:rPr>
      </w:pPr>
      <w:r w:rsidRPr="004A1316">
        <w:rPr>
          <w:rFonts w:ascii="Palatino Linotype" w:hAnsi="Palatino Linotype"/>
          <w:b/>
          <w:bCs/>
          <w:sz w:val="24"/>
          <w:szCs w:val="24"/>
          <w:highlight w:val="cyan"/>
        </w:rPr>
        <w:t>Z dużej chmury mały deszcz – przysłowie polskie</w:t>
      </w:r>
    </w:p>
    <w:p w14:paraId="29B68D3C" w14:textId="77777777" w:rsidR="0038541F" w:rsidRPr="00ED528A" w:rsidRDefault="0038541F" w:rsidP="00BB707E">
      <w:pPr>
        <w:shd w:val="clear" w:color="auto" w:fill="FFFFFF"/>
        <w:spacing w:before="100" w:beforeAutospacing="1" w:after="100" w:afterAutospacing="1" w:line="240" w:lineRule="auto"/>
        <w:outlineLvl w:val="2"/>
        <w:rPr>
          <w:rFonts w:ascii="Palatino Linotype" w:eastAsia="Times New Roman" w:hAnsi="Palatino Linotype" w:cs="Times New Roman"/>
          <w:b/>
          <w:bCs/>
          <w:spacing w:val="15"/>
          <w:sz w:val="29"/>
          <w:szCs w:val="29"/>
          <w:lang w:eastAsia="pl-PL"/>
        </w:rPr>
      </w:pPr>
    </w:p>
    <w:p w14:paraId="0F21BE40" w14:textId="1C8C6436" w:rsid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spacing w:val="15"/>
          <w:sz w:val="23"/>
          <w:szCs w:val="23"/>
          <w:lang w:eastAsia="pl-PL"/>
        </w:rPr>
      </w:pPr>
      <w:r>
        <w:rPr>
          <w:rFonts w:ascii="Calibri" w:eastAsia="Times New Roman" w:hAnsi="Calibri" w:cs="Calibri"/>
          <w:spacing w:val="15"/>
          <w:sz w:val="23"/>
          <w:szCs w:val="23"/>
          <w:lang w:eastAsia="pl-PL"/>
        </w:rPr>
        <w:t>●</w:t>
      </w:r>
      <w:r w:rsidR="00BB707E" w:rsidRPr="00ED528A">
        <w:rPr>
          <w:rFonts w:ascii="Palatino Linotype" w:eastAsia="Times New Roman" w:hAnsi="Palatino Linotype" w:cs="Times New Roman"/>
          <w:spacing w:val="15"/>
          <w:sz w:val="23"/>
          <w:szCs w:val="23"/>
          <w:lang w:eastAsia="pl-PL"/>
        </w:rPr>
        <w:t xml:space="preserve">Chmury to duża ilość niezwykle małych kropelek wody lub kryształków lodu (albo jedno i drugie na raz). </w:t>
      </w:r>
    </w:p>
    <w:p w14:paraId="1ECB93F4" w14:textId="77777777" w:rsid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spacing w:val="15"/>
          <w:sz w:val="23"/>
          <w:szCs w:val="23"/>
          <w:lang w:eastAsia="pl-PL"/>
        </w:rPr>
      </w:pPr>
      <w:r>
        <w:rPr>
          <w:rFonts w:ascii="Calibri" w:eastAsia="Times New Roman" w:hAnsi="Calibri" w:cs="Calibri"/>
          <w:spacing w:val="15"/>
          <w:sz w:val="23"/>
          <w:szCs w:val="23"/>
          <w:lang w:eastAsia="pl-PL"/>
        </w:rPr>
        <w:t>●</w:t>
      </w:r>
      <w:r w:rsidR="00BB707E" w:rsidRPr="00ED528A">
        <w:rPr>
          <w:rFonts w:ascii="Palatino Linotype" w:eastAsia="Times New Roman" w:hAnsi="Palatino Linotype" w:cs="Times New Roman"/>
          <w:spacing w:val="15"/>
          <w:sz w:val="23"/>
          <w:szCs w:val="23"/>
          <w:lang w:eastAsia="pl-PL"/>
        </w:rPr>
        <w:t xml:space="preserve">W powietrzu znajduje się para wodna (która jest niewidocznym gazem), ale zamienia się ona w chmury tylko pod pewnymi warunkami. Musi jej być odpowiednio dużo, tzn. powietrze musi osiągnąć odpowiednie nasycenie parą wodną. </w:t>
      </w:r>
    </w:p>
    <w:p w14:paraId="20D33293" w14:textId="77777777" w:rsid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spacing w:val="15"/>
          <w:sz w:val="23"/>
          <w:szCs w:val="23"/>
          <w:lang w:eastAsia="pl-PL"/>
        </w:rPr>
      </w:pPr>
      <w:r>
        <w:rPr>
          <w:rFonts w:ascii="Calibri" w:eastAsia="Times New Roman" w:hAnsi="Calibri" w:cs="Calibri"/>
          <w:spacing w:val="15"/>
          <w:sz w:val="23"/>
          <w:szCs w:val="23"/>
          <w:lang w:eastAsia="pl-PL"/>
        </w:rPr>
        <w:t>●</w:t>
      </w:r>
      <w:r w:rsidR="00BB707E" w:rsidRPr="00ED528A">
        <w:rPr>
          <w:rFonts w:ascii="Palatino Linotype" w:eastAsia="Times New Roman" w:hAnsi="Palatino Linotype" w:cs="Times New Roman"/>
          <w:spacing w:val="15"/>
          <w:sz w:val="23"/>
          <w:szCs w:val="23"/>
          <w:lang w:eastAsia="pl-PL"/>
        </w:rPr>
        <w:t xml:space="preserve">Kolejnym kluczowym elementem w powstawaniu chmur jest temperatura. Chmury powstają, gdy powietrze się ochładza lub gdy mieszają się masy powietrza o różnej temperaturze i wilgotności. Ochładzanie powietrza powoduje, że zmniejsza się jego zdolność do zatrzymywania pary wodnej. Im cieplej tym wilgotność powietrza może być większa, im zimniej tym powietrze jest bardziej suche. Jeśli ciepłe, zawierające dużo wilgoci powietrze zostanie ochłodzone, nasycenie powietrza parą będzie tak duże, że zacznie zmieniać się ona w kropelki lub kryształki. </w:t>
      </w:r>
    </w:p>
    <w:p w14:paraId="683407A0" w14:textId="6147E9AC" w:rsidR="00BB707E" w:rsidRPr="00ED528A" w:rsidRDefault="0038541F" w:rsidP="00BB707E">
      <w:pPr>
        <w:shd w:val="clear" w:color="auto" w:fill="FFFFFF"/>
        <w:spacing w:before="100" w:beforeAutospacing="1" w:after="100" w:afterAutospacing="1" w:line="240" w:lineRule="auto"/>
        <w:rPr>
          <w:rFonts w:ascii="Palatino Linotype" w:eastAsia="Times New Roman" w:hAnsi="Palatino Linotype" w:cs="Times New Roman"/>
          <w:spacing w:val="15"/>
          <w:sz w:val="23"/>
          <w:szCs w:val="23"/>
          <w:lang w:eastAsia="pl-PL"/>
        </w:rPr>
      </w:pPr>
      <w:r>
        <w:rPr>
          <w:rFonts w:ascii="Calibri" w:eastAsia="Times New Roman" w:hAnsi="Calibri" w:cs="Calibri"/>
          <w:spacing w:val="15"/>
          <w:sz w:val="23"/>
          <w:szCs w:val="23"/>
          <w:lang w:eastAsia="pl-PL"/>
        </w:rPr>
        <w:t>●</w:t>
      </w:r>
      <w:r w:rsidR="00BB707E" w:rsidRPr="00ED528A">
        <w:rPr>
          <w:rFonts w:ascii="Palatino Linotype" w:eastAsia="Times New Roman" w:hAnsi="Palatino Linotype" w:cs="Times New Roman"/>
          <w:spacing w:val="15"/>
          <w:sz w:val="23"/>
          <w:szCs w:val="23"/>
          <w:lang w:eastAsia="pl-PL"/>
        </w:rPr>
        <w:t>W powietrzu musi być też coś, co zapoczątkuje proces przekształcania się pary w kropelki (kondensacja) lub w kryształki lodu (resublimacja). Tym „czymś”, zwanym jądrem kondensacji są unoszące się w powietrzu cząsteczki gazów, pyłów, do których przyczepiają się cząsteczki wody tworząc krople.</w:t>
      </w:r>
    </w:p>
    <w:p w14:paraId="2A54DB74" w14:textId="1473AD3C" w:rsidR="0038541F" w:rsidRPr="0038541F" w:rsidRDefault="0038541F" w:rsidP="0038541F">
      <w:pPr>
        <w:shd w:val="clear" w:color="auto" w:fill="FFFFFF"/>
        <w:spacing w:before="100" w:beforeAutospacing="1" w:after="100" w:afterAutospacing="1" w:line="240" w:lineRule="auto"/>
        <w:rPr>
          <w:rFonts w:ascii="Palatino Linotype" w:eastAsia="Times New Roman" w:hAnsi="Palatino Linotype" w:cs="Times New Roman"/>
          <w:b/>
          <w:bCs/>
          <w:spacing w:val="15"/>
          <w:sz w:val="23"/>
          <w:szCs w:val="23"/>
          <w:lang w:eastAsia="pl-PL"/>
        </w:rPr>
      </w:pPr>
      <w:r>
        <w:rPr>
          <w:rFonts w:ascii="Calibri" w:eastAsia="Times New Roman" w:hAnsi="Calibri" w:cs="Calibri"/>
          <w:noProof/>
          <w:spacing w:val="15"/>
          <w:sz w:val="23"/>
          <w:szCs w:val="23"/>
          <w:lang w:eastAsia="pl-PL"/>
        </w:rPr>
        <mc:AlternateContent>
          <mc:Choice Requires="wps">
            <w:drawing>
              <wp:anchor distT="0" distB="0" distL="114300" distR="114300" simplePos="0" relativeHeight="251663360" behindDoc="0" locked="0" layoutInCell="1" allowOverlap="1" wp14:anchorId="311E5131" wp14:editId="7B256A1D">
                <wp:simplePos x="0" y="0"/>
                <wp:positionH relativeFrom="column">
                  <wp:posOffset>4921885</wp:posOffset>
                </wp:positionH>
                <wp:positionV relativeFrom="paragraph">
                  <wp:posOffset>1614805</wp:posOffset>
                </wp:positionV>
                <wp:extent cx="914400" cy="9144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B74029" w14:textId="5BDE1582" w:rsidR="0038541F" w:rsidRDefault="0038541F" w:rsidP="0038541F">
                            <w:pPr>
                              <w:jc w:val="center"/>
                            </w:pPr>
                            <w:r>
                              <w:rPr>
                                <w:noProof/>
                              </w:rPr>
                              <w:drawing>
                                <wp:inline distT="0" distB="0" distL="0" distR="0" wp14:anchorId="71EC1648" wp14:editId="49D5A083">
                                  <wp:extent cx="718820" cy="811414"/>
                                  <wp:effectExtent l="0" t="0" r="5080" b="8255"/>
                                  <wp:docPr id="10" name="Obraz 10" descr="349 Best EMOTKI images | Emotikony, Buźka, Śmies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9 Best EMOTKI images | Emotikony, Buźka, Śmiesz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8820" cy="8114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E5131" id="Prostokąt 9" o:spid="_x0000_s1031" style="position:absolute;margin-left:387.55pt;margin-top:127.1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4QbQIAACQFAAAOAAAAZHJzL2Uyb0RvYy54bWysVM1u2zAMvg/YOwi6r06CtluDOkWQosOA&#10;og3WDj0rspQYlURNYmJn973ZHmyU7Lhdl9Owi0yZ/Pj7UZdXrTVsp0KswZV8fDLiTDkJVe3WJf/2&#10;ePPhE2cRhauEAadKvleRX83ev7ts/FRNYAOmUoGRExenjS/5BtFPiyLKjbIinoBXjpQaghVI17Au&#10;qiAa8m5NMRmNzosGQuUDSBUj/b3ulHyW/WutJN5rHRUyU3LKDfMZ8rlKZzG7FNN1EH5Tyz4N8Q9Z&#10;WFE7Cjq4uhYo2DbUf7mytQwQQeOJBFuA1rVUuQaqZjx6U83DRniVa6HmRD+0Kf4/t/Jutwysrkp+&#10;wZkTlka0pAQRnn/9RHaR+tP4OCWzB78M/S2SmIptdbDpS2WwNvd0P/RUtcgk/bwYn56OqPOSVL1M&#10;XooXsA8RPyuwLAklDzSy3Emxu43YmR5MCJeS6cJnCfdGpQyM+6o0lUEBJxmdCaQWJrCdoNELKZXD&#10;81QOhc7WCaZrYwbg+BjQ4LgH9bYJpjKxBuDoGPDPiAMiRwWHA9jWDsIxB9XzELmzP1Tf1ZzKx3bV&#10;5tmdHea0gmpP8wzQET16eVNTW29FxKUIxGyaBG0r3tOhDTQlh17ibAPhx7H/yZ4IR1rOGtqUksfv&#10;WxEUZ+aLIyrmqdJq5cvp2ccJxQivNavXGre1C6CJjOld8DKLyR7NQdQB7BMt9TxFJZVwkmKXXGI4&#10;XBbYbTA9C1LN59mM1skLvHUPXibnqc+JNo/tkwi+5xYSKe/gsFVi+oZinW1COphvEXSd+Zc63fW1&#10;nwCtYqZR/2ykXX99z1Yvj9vsNwAAAP//AwBQSwMEFAAGAAgAAAAhAMqjlC7gAAAACwEAAA8AAABk&#10;cnMvZG93bnJldi54bWxMj01PwzAMhu9I+w+RkXZjaVfG1lJ32kBjVxhf16wJbbXGqZp0K/8ec4Kj&#10;7Uevnzdfj7YVZ9P7xhFCPItAGCqdbqhCeHvd3axA+KBIq9aRQfg2HtbF5CpXmXYXejHnQ6gEh5DP&#10;FEIdQpdJ6cvaWOVnrjPEty/XWxV47Cupe3XhcNvKeRTdSasa4g+16sxDbcrTYbAIQ/m0/ay6zfPj&#10;LqG9dHFq3z804vR63NyDCGYMfzD86rM6FOx0dANpL1qE5XIRM4owX9wmIJhI45Q3R4QkXSUgi1z+&#10;71D8AAAA//8DAFBLAQItABQABgAIAAAAIQC2gziS/gAAAOEBAAATAAAAAAAAAAAAAAAAAAAAAABb&#10;Q29udGVudF9UeXBlc10ueG1sUEsBAi0AFAAGAAgAAAAhADj9If/WAAAAlAEAAAsAAAAAAAAAAAAA&#10;AAAALwEAAF9yZWxzLy5yZWxzUEsBAi0AFAAGAAgAAAAhAJGcvhBtAgAAJAUAAA4AAAAAAAAAAAAA&#10;AAAALgIAAGRycy9lMm9Eb2MueG1sUEsBAi0AFAAGAAgAAAAhAMqjlC7gAAAACwEAAA8AAAAAAAAA&#10;AAAAAAAAxwQAAGRycy9kb3ducmV2LnhtbFBLBQYAAAAABAAEAPMAAADUBQAAAAA=&#10;" fillcolor="white [3201]" strokecolor="#70ad47 [3209]" strokeweight="1pt">
                <v:textbox>
                  <w:txbxContent>
                    <w:p w14:paraId="72B74029" w14:textId="5BDE1582" w:rsidR="0038541F" w:rsidRDefault="0038541F" w:rsidP="0038541F">
                      <w:pPr>
                        <w:jc w:val="center"/>
                      </w:pPr>
                      <w:r>
                        <w:rPr>
                          <w:noProof/>
                        </w:rPr>
                        <w:drawing>
                          <wp:inline distT="0" distB="0" distL="0" distR="0" wp14:anchorId="71EC1648" wp14:editId="49D5A083">
                            <wp:extent cx="718820" cy="811414"/>
                            <wp:effectExtent l="0" t="0" r="5080" b="8255"/>
                            <wp:docPr id="10" name="Obraz 10" descr="349 Best EMOTKI images | Emotikony, Buźka, Śmies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9 Best EMOTKI images | Emotikony, Buźka, Śmiesz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820" cy="811414"/>
                                    </a:xfrm>
                                    <a:prstGeom prst="rect">
                                      <a:avLst/>
                                    </a:prstGeom>
                                    <a:noFill/>
                                    <a:ln>
                                      <a:noFill/>
                                    </a:ln>
                                  </pic:spPr>
                                </pic:pic>
                              </a:graphicData>
                            </a:graphic>
                          </wp:inline>
                        </w:drawing>
                      </w:r>
                    </w:p>
                  </w:txbxContent>
                </v:textbox>
              </v:rect>
            </w:pict>
          </mc:Fallback>
        </mc:AlternateContent>
      </w:r>
      <w:r>
        <w:rPr>
          <w:rFonts w:ascii="Calibri" w:eastAsia="Times New Roman" w:hAnsi="Calibri" w:cs="Calibri"/>
          <w:spacing w:val="15"/>
          <w:sz w:val="23"/>
          <w:szCs w:val="23"/>
          <w:lang w:eastAsia="pl-PL"/>
        </w:rPr>
        <w:t>●</w:t>
      </w:r>
      <w:r w:rsidR="00BB707E" w:rsidRPr="00ED528A">
        <w:rPr>
          <w:rFonts w:ascii="Palatino Linotype" w:eastAsia="Times New Roman" w:hAnsi="Palatino Linotype" w:cs="Times New Roman"/>
          <w:spacing w:val="15"/>
          <w:sz w:val="23"/>
          <w:szCs w:val="23"/>
          <w:lang w:eastAsia="pl-PL"/>
        </w:rPr>
        <w:t>W jednym centymetrze sześciennym chmury mieści się od 50 do 10 tys. malusieńkich kropelek lub kryształków. Kropelki te są tak maleńkie, że choć przyciąga je siła grawitacji, to inne siły powodują, że chmury zwykle nie spadają. Dopiero, gdy cząsteczki chmurowe, czyli te mikroskopijne kropelki, połączą się ze sobą w nawet milion razy większe krople, mogą spaść na ziemię w postaci deszczu (lub innych opadów), choć i to nie jest pewne. Zdarza się i tak, że opadający deszcz zdąży wyparować zanim doleci do ziemi</w:t>
      </w:r>
    </w:p>
    <w:p w14:paraId="047ECF66" w14:textId="0C1C0768" w:rsidR="0038541F" w:rsidRDefault="00BB707E" w:rsidP="0038541F">
      <w:pPr>
        <w:shd w:val="clear" w:color="auto" w:fill="FFFFFF"/>
        <w:spacing w:before="100" w:beforeAutospacing="1" w:after="100" w:afterAutospacing="1" w:line="240" w:lineRule="auto"/>
        <w:jc w:val="center"/>
        <w:rPr>
          <w:rFonts w:ascii="Palatino Linotype" w:eastAsia="Times New Roman" w:hAnsi="Palatino Linotype" w:cs="Times New Roman"/>
          <w:b/>
          <w:bCs/>
          <w:spacing w:val="15"/>
          <w:sz w:val="23"/>
          <w:szCs w:val="23"/>
          <w:lang w:eastAsia="pl-PL"/>
        </w:rPr>
      </w:pPr>
      <w:r w:rsidRPr="0038541F">
        <w:rPr>
          <w:rFonts w:ascii="Palatino Linotype" w:eastAsia="Times New Roman" w:hAnsi="Palatino Linotype" w:cs="Times New Roman"/>
          <w:b/>
          <w:bCs/>
          <w:spacing w:val="15"/>
          <w:sz w:val="23"/>
          <w:szCs w:val="23"/>
          <w:highlight w:val="cyan"/>
          <w:lang w:eastAsia="pl-PL"/>
        </w:rPr>
        <w:t>Czy w chmurach jest dużo wody?</w:t>
      </w:r>
    </w:p>
    <w:p w14:paraId="2D3B80BD" w14:textId="5EC6A8D3" w:rsid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b/>
          <w:bCs/>
          <w:spacing w:val="15"/>
          <w:sz w:val="23"/>
          <w:szCs w:val="23"/>
          <w:lang w:eastAsia="pl-PL"/>
        </w:rPr>
      </w:pPr>
    </w:p>
    <w:p w14:paraId="0647A283" w14:textId="3E69D540" w:rsid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spacing w:val="15"/>
          <w:sz w:val="23"/>
          <w:szCs w:val="23"/>
          <w:lang w:eastAsia="pl-PL"/>
        </w:rPr>
      </w:pPr>
      <w:r>
        <w:rPr>
          <w:rFonts w:ascii="Calibri" w:eastAsia="Times New Roman" w:hAnsi="Calibri" w:cs="Calibri"/>
          <w:b/>
          <w:bCs/>
          <w:spacing w:val="15"/>
          <w:sz w:val="23"/>
          <w:szCs w:val="23"/>
          <w:lang w:eastAsia="pl-PL"/>
        </w:rPr>
        <w:t>●</w:t>
      </w:r>
      <w:r w:rsidRPr="0038541F">
        <w:rPr>
          <w:rFonts w:ascii="Palatino Linotype" w:eastAsia="Times New Roman" w:hAnsi="Palatino Linotype" w:cs="Times New Roman"/>
          <w:spacing w:val="15"/>
          <w:sz w:val="23"/>
          <w:szCs w:val="23"/>
          <w:lang w:eastAsia="pl-PL"/>
        </w:rPr>
        <w:t xml:space="preserve"> </w:t>
      </w:r>
      <w:r w:rsidRPr="00ED528A">
        <w:rPr>
          <w:rFonts w:ascii="Palatino Linotype" w:eastAsia="Times New Roman" w:hAnsi="Palatino Linotype" w:cs="Times New Roman"/>
          <w:spacing w:val="15"/>
          <w:sz w:val="23"/>
          <w:szCs w:val="23"/>
          <w:lang w:eastAsia="pl-PL"/>
        </w:rPr>
        <w:t xml:space="preserve">To zależy od chmury. W wysokich chmurach złożonych z kryształków lodu jest jej bardzo mało, w metrze sześciennym setne, a nawet tysięczne części grama, w chmurach powstałych z kropelek wody – więcej, do kilku gramów </w:t>
      </w:r>
      <w:r w:rsidRPr="00ED528A">
        <w:rPr>
          <w:rFonts w:ascii="Palatino Linotype" w:eastAsia="Times New Roman" w:hAnsi="Palatino Linotype" w:cs="Times New Roman"/>
          <w:spacing w:val="15"/>
          <w:sz w:val="23"/>
          <w:szCs w:val="23"/>
          <w:lang w:eastAsia="pl-PL"/>
        </w:rPr>
        <w:lastRenderedPageBreak/>
        <w:t>czyli ok. łyżeczki na metr sześcienny. Wydaje się niewiele, ale wielkie kłębiaste chmury deszczowe (cumulonimbusy) mogą pomieścić w sobie setki tysięcy ton wody, czyli tyle ile potrzeba do napełnienia nawet 150 basenów olimpijskich</w:t>
      </w:r>
    </w:p>
    <w:p w14:paraId="7D26BC6E" w14:textId="77777777" w:rsidR="0038541F" w:rsidRP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b/>
          <w:bCs/>
          <w:spacing w:val="15"/>
          <w:sz w:val="28"/>
          <w:szCs w:val="28"/>
          <w:lang w:eastAsia="pl-PL"/>
        </w:rPr>
      </w:pPr>
    </w:p>
    <w:p w14:paraId="1006C367" w14:textId="380D0222" w:rsidR="00BB707E" w:rsidRDefault="00BB707E"/>
    <w:sectPr w:rsidR="00BB7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0000000000000000000"/>
    <w:charset w:val="EE"/>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7E"/>
    <w:rsid w:val="000755FE"/>
    <w:rsid w:val="00361343"/>
    <w:rsid w:val="0038541F"/>
    <w:rsid w:val="003F5B92"/>
    <w:rsid w:val="004A1316"/>
    <w:rsid w:val="00752D93"/>
    <w:rsid w:val="00B01A17"/>
    <w:rsid w:val="00B8664B"/>
    <w:rsid w:val="00BB707E"/>
    <w:rsid w:val="00D23804"/>
    <w:rsid w:val="00E75871"/>
    <w:rsid w:val="00ED5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208D"/>
  <w15:chartTrackingRefBased/>
  <w15:docId w15:val="{0F5FE66C-739F-46E4-994F-CDE71CA6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707E"/>
    <w:rPr>
      <w:color w:val="0563C1" w:themeColor="hyperlink"/>
      <w:u w:val="single"/>
    </w:rPr>
  </w:style>
  <w:style w:type="character" w:styleId="Nierozpoznanawzmianka">
    <w:name w:val="Unresolved Mention"/>
    <w:basedOn w:val="Domylnaczcionkaakapitu"/>
    <w:uiPriority w:val="99"/>
    <w:semiHidden/>
    <w:unhideWhenUsed/>
    <w:rsid w:val="00BB707E"/>
    <w:rPr>
      <w:color w:val="605E5C"/>
      <w:shd w:val="clear" w:color="auto" w:fill="E1DFDD"/>
    </w:rPr>
  </w:style>
  <w:style w:type="paragraph" w:styleId="NormalnyWeb">
    <w:name w:val="Normal (Web)"/>
    <w:basedOn w:val="Normalny"/>
    <w:uiPriority w:val="99"/>
    <w:unhideWhenUsed/>
    <w:rsid w:val="00BB707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647470">
      <w:bodyDiv w:val="1"/>
      <w:marLeft w:val="0"/>
      <w:marRight w:val="0"/>
      <w:marTop w:val="0"/>
      <w:marBottom w:val="0"/>
      <w:divBdr>
        <w:top w:val="none" w:sz="0" w:space="0" w:color="auto"/>
        <w:left w:val="none" w:sz="0" w:space="0" w:color="auto"/>
        <w:bottom w:val="none" w:sz="0" w:space="0" w:color="auto"/>
        <w:right w:val="none" w:sz="0" w:space="0" w:color="auto"/>
      </w:divBdr>
    </w:div>
    <w:div w:id="570389776">
      <w:bodyDiv w:val="1"/>
      <w:marLeft w:val="0"/>
      <w:marRight w:val="0"/>
      <w:marTop w:val="0"/>
      <w:marBottom w:val="0"/>
      <w:divBdr>
        <w:top w:val="none" w:sz="0" w:space="0" w:color="auto"/>
        <w:left w:val="none" w:sz="0" w:space="0" w:color="auto"/>
        <w:bottom w:val="none" w:sz="0" w:space="0" w:color="auto"/>
        <w:right w:val="none" w:sz="0" w:space="0" w:color="auto"/>
      </w:divBdr>
    </w:div>
    <w:div w:id="917833980">
      <w:bodyDiv w:val="1"/>
      <w:marLeft w:val="0"/>
      <w:marRight w:val="0"/>
      <w:marTop w:val="0"/>
      <w:marBottom w:val="0"/>
      <w:divBdr>
        <w:top w:val="none" w:sz="0" w:space="0" w:color="auto"/>
        <w:left w:val="none" w:sz="0" w:space="0" w:color="auto"/>
        <w:bottom w:val="none" w:sz="0" w:space="0" w:color="auto"/>
        <w:right w:val="none" w:sz="0" w:space="0" w:color="auto"/>
      </w:divBdr>
    </w:div>
    <w:div w:id="10663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openxmlformats.org/officeDocument/2006/relationships/webSettings" Target="webSettings.xml"/><Relationship Id="rId7" Type="http://schemas.openxmlformats.org/officeDocument/2006/relationships/hyperlink" Target="http://emptyclassroomday.eu/img/zabawypix/rodzaje_chmur.pdf"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edyta/Pictures/chmury_ramka.pdf" TargetMode="External"/><Relationship Id="rId11" Type="http://schemas.openxmlformats.org/officeDocument/2006/relationships/image" Target="media/image30.jpeg"/><Relationship Id="rId5" Type="http://schemas.openxmlformats.org/officeDocument/2006/relationships/image" Target="media/image10.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image" Target="media/image20.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534</Words>
  <Characters>3208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edytageo@tlen.pl</dc:creator>
  <cp:keywords/>
  <dc:description/>
  <cp:lastModifiedBy>edytageo@tlen.pl</cp:lastModifiedBy>
  <cp:revision>3</cp:revision>
  <dcterms:created xsi:type="dcterms:W3CDTF">2020-06-18T17:50:00Z</dcterms:created>
  <dcterms:modified xsi:type="dcterms:W3CDTF">2020-06-18T17:50:00Z</dcterms:modified>
</cp:coreProperties>
</file>